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3EE71" w14:textId="3381A359" w:rsidR="00F27C81" w:rsidRPr="001A00AB" w:rsidRDefault="00F27C81" w:rsidP="000E1975">
      <w:pPr>
        <w:spacing w:after="0" w:line="360" w:lineRule="auto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8F52795" wp14:editId="5C869257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6819900" cy="527050"/>
                <wp:effectExtent l="0" t="0" r="19050" b="63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2B59A1" w14:textId="77777777" w:rsidR="00F27C81" w:rsidRDefault="00F27C81" w:rsidP="00F27C8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21A38FF" w14:textId="77777777" w:rsidR="00F27C81" w:rsidRDefault="00F27C81" w:rsidP="00F27C8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30981B9" w14:textId="77777777" w:rsidR="00F27C81" w:rsidRDefault="00F27C81" w:rsidP="00F27C8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C29669" w14:textId="68002758" w:rsidR="00F27C81" w:rsidRPr="001A00AB" w:rsidRDefault="00F27C81" w:rsidP="00F27C81">
                                <w:pPr>
                                  <w:spacing w:line="275" w:lineRule="auto"/>
                                  <w:textDirection w:val="btLr"/>
                                  <w:rPr>
                                    <w:noProof/>
                                    <w:lang w:val="sr-Cyrl-RS"/>
                                  </w:rPr>
                                </w:pPr>
                                <w:r w:rsidRPr="001A00AB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1A00AB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1A00AB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_______________________________    Разред</w:t>
                                </w:r>
                                <w:r w:rsidR="001A00AB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1A00AB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A110BE5" w14:textId="77777777" w:rsidR="00F27C81" w:rsidRDefault="00F27C81" w:rsidP="00F27C81">
                                <w:pPr>
                                  <w:spacing w:line="275" w:lineRule="auto"/>
                                  <w:textDirection w:val="btLr"/>
                                </w:pPr>
                                <w:r w:rsidRPr="001A00AB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Група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А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B020A30" w14:textId="77777777" w:rsidR="00F27C81" w:rsidRDefault="00F27C81" w:rsidP="00F27C8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4D9D8B" w14:textId="52947A60" w:rsidR="00F27C81" w:rsidRPr="00F27C81" w:rsidRDefault="00F27C81" w:rsidP="00F27C81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1A00AB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Тест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2795" id="Group 1" o:spid="_x0000_s1026" style="position:absolute;margin-left:0;margin-top:3.4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82B59A1" w14:textId="77777777" w:rsidR="00F27C81" w:rsidRDefault="00F27C81" w:rsidP="00F27C8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21A38FF" w14:textId="77777777" w:rsidR="00F27C81" w:rsidRDefault="00F27C81" w:rsidP="00F27C8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30981B9" w14:textId="77777777" w:rsidR="00F27C81" w:rsidRDefault="00F27C81" w:rsidP="00F27C8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4EC29669" w14:textId="68002758" w:rsidR="00F27C81" w:rsidRPr="001A00AB" w:rsidRDefault="00F27C81" w:rsidP="00F27C81">
                          <w:pPr>
                            <w:spacing w:line="275" w:lineRule="auto"/>
                            <w:textDirection w:val="btLr"/>
                            <w:rPr>
                              <w:noProof/>
                              <w:lang w:val="sr-Cyrl-RS"/>
                            </w:rPr>
                          </w:pPr>
                          <w:r w:rsidRPr="001A00AB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1A00AB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1A00AB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_______________________________    Разред</w:t>
                          </w:r>
                          <w:r w:rsidR="001A00AB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:</w:t>
                          </w:r>
                          <w:r w:rsidRPr="001A00AB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1A110BE5" w14:textId="77777777" w:rsidR="00F27C81" w:rsidRDefault="00F27C81" w:rsidP="00F27C81">
                          <w:pPr>
                            <w:spacing w:line="275" w:lineRule="auto"/>
                            <w:textDirection w:val="btLr"/>
                          </w:pPr>
                          <w:r w:rsidRPr="001A00AB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Група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А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B020A30" w14:textId="77777777" w:rsidR="00F27C81" w:rsidRDefault="00F27C81" w:rsidP="00F27C8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384D9D8B" w14:textId="52947A60" w:rsidR="00F27C81" w:rsidRPr="00F27C81" w:rsidRDefault="00F27C81" w:rsidP="00F27C81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1A00AB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Тест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0EF04654" w14:textId="32C6AE2D" w:rsidR="00F27C81" w:rsidRPr="001A00AB" w:rsidRDefault="00F27C81" w:rsidP="000E1975">
      <w:pPr>
        <w:spacing w:after="0" w:line="360" w:lineRule="auto"/>
        <w:rPr>
          <w:rFonts w:ascii="Times New Roman" w:hAnsi="Times New Roman"/>
          <w:b/>
          <w:lang w:val="sr-Cyrl-RS"/>
        </w:rPr>
      </w:pPr>
    </w:p>
    <w:p w14:paraId="0B14CDE4" w14:textId="18E45CA9" w:rsidR="00F27C81" w:rsidRPr="001A00AB" w:rsidRDefault="00F27C81" w:rsidP="000E1975">
      <w:pPr>
        <w:spacing w:after="0" w:line="360" w:lineRule="auto"/>
        <w:rPr>
          <w:rFonts w:ascii="Times New Roman" w:hAnsi="Times New Roman"/>
          <w:b/>
          <w:lang w:val="sr-Cyrl-RS"/>
        </w:rPr>
      </w:pPr>
    </w:p>
    <w:p w14:paraId="221BD8BD" w14:textId="52EEFA67" w:rsidR="00F27C81" w:rsidRPr="001A00AB" w:rsidRDefault="00F27C81" w:rsidP="00F27C81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521DA379" wp14:editId="4F3287C7">
                <wp:simplePos x="0" y="0"/>
                <wp:positionH relativeFrom="page">
                  <wp:align>right</wp:align>
                </wp:positionH>
                <wp:positionV relativeFrom="paragraph">
                  <wp:posOffset>139065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DE9BA5" w14:textId="77777777" w:rsidR="00F27C81" w:rsidRDefault="00F27C81" w:rsidP="00F27C8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DA379" id="Rectangle 13" o:spid="_x0000_s1035" style="position:absolute;left:0;text-align:left;margin-left:17.8pt;margin-top:10.95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OQyAEAAHw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" filled="f" stroked="f">
                <v:textbox inset="2.53958mm,1.2694mm,2.53958mm,1.2694mm">
                  <w:txbxContent>
                    <w:p w14:paraId="0FDE9BA5" w14:textId="77777777" w:rsidR="00F27C81" w:rsidRDefault="00F27C81" w:rsidP="00F27C81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3A32" w:rsidRPr="001A00AB">
        <w:rPr>
          <w:rFonts w:ascii="Times New Roman" w:hAnsi="Times New Roman"/>
          <w:b/>
          <w:lang w:val="sr-Cyrl-RS"/>
        </w:rPr>
        <w:t>1. Идеја јужнословенског уједињења првобитно је изнета у...</w:t>
      </w:r>
      <w:r w:rsidR="009A3A32" w:rsidRPr="001A00AB">
        <w:rPr>
          <w:rFonts w:ascii="Times New Roman" w:hAnsi="Times New Roman"/>
          <w:b/>
          <w:lang w:val="sr-Cyrl-RS"/>
        </w:rPr>
        <w:tab/>
      </w:r>
      <w:r w:rsidR="009A3A32" w:rsidRPr="001A00AB">
        <w:rPr>
          <w:rFonts w:ascii="Times New Roman" w:hAnsi="Times New Roman"/>
          <w:b/>
          <w:lang w:val="sr-Cyrl-RS"/>
        </w:rPr>
        <w:tab/>
      </w:r>
      <w:r w:rsidR="009A3A32" w:rsidRPr="001A00AB">
        <w:rPr>
          <w:rFonts w:ascii="Times New Roman" w:hAnsi="Times New Roman"/>
          <w:b/>
          <w:lang w:val="sr-Cyrl-RS"/>
        </w:rPr>
        <w:tab/>
      </w:r>
      <w:r w:rsidR="009A3A32" w:rsidRPr="001A00AB">
        <w:rPr>
          <w:rFonts w:ascii="Times New Roman" w:hAnsi="Times New Roman"/>
          <w:b/>
          <w:lang w:val="sr-Cyrl-RS"/>
        </w:rPr>
        <w:tab/>
      </w:r>
      <w:r w:rsidR="009A3A32" w:rsidRPr="001A00AB">
        <w:rPr>
          <w:rFonts w:ascii="Times New Roman" w:hAnsi="Times New Roman"/>
          <w:b/>
          <w:lang w:val="sr-Cyrl-RS"/>
        </w:rPr>
        <w:tab/>
      </w:r>
    </w:p>
    <w:p w14:paraId="22240F64" w14:textId="350910FE" w:rsidR="009A3A32" w:rsidRPr="001A00AB" w:rsidRDefault="00F27C81" w:rsidP="00F27C81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rFonts w:ascii="Times New Roman" w:hAnsi="Times New Roman"/>
          <w:lang w:val="sr-Cyrl-RS"/>
        </w:rPr>
        <w:t xml:space="preserve"> </w:t>
      </w:r>
      <w:r w:rsidR="009A3A32" w:rsidRPr="001A00AB">
        <w:rPr>
          <w:rFonts w:ascii="Times New Roman" w:hAnsi="Times New Roman"/>
          <w:lang w:val="sr-Cyrl-RS"/>
        </w:rPr>
        <w:t>(</w:t>
      </w:r>
      <w:r w:rsidRPr="001A00AB">
        <w:rPr>
          <w:rFonts w:ascii="Times New Roman" w:hAnsi="Times New Roman"/>
          <w:lang w:val="sr-Cyrl-RS"/>
        </w:rPr>
        <w:t>З</w:t>
      </w:r>
      <w:r w:rsidR="009A3A32" w:rsidRPr="001A00AB">
        <w:rPr>
          <w:rFonts w:ascii="Times New Roman" w:hAnsi="Times New Roman"/>
          <w:lang w:val="sr-Cyrl-RS"/>
        </w:rPr>
        <w:t>аокружи слово испред тачног одговора</w:t>
      </w:r>
      <w:r w:rsidR="001A00AB">
        <w:rPr>
          <w:rFonts w:ascii="Times New Roman" w:hAnsi="Times New Roman"/>
          <w:lang w:val="sr-Cyrl-RS"/>
        </w:rPr>
        <w:t>.</w:t>
      </w:r>
      <w:r w:rsidRPr="001A00AB">
        <w:rPr>
          <w:rFonts w:ascii="Times New Roman" w:hAnsi="Times New Roman"/>
          <w:lang w:val="sr-Cyrl-RS"/>
        </w:rPr>
        <w:t>)</w:t>
      </w:r>
    </w:p>
    <w:p w14:paraId="5C6F3B3B" w14:textId="400D63A8" w:rsidR="009A3A32" w:rsidRPr="001A00AB" w:rsidRDefault="009A3A32" w:rsidP="009A3A32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1A00AB">
        <w:rPr>
          <w:rFonts w:ascii="Times New Roman" w:hAnsi="Times New Roman"/>
          <w:b/>
          <w:lang w:val="sr-Cyrl-RS"/>
        </w:rPr>
        <w:tab/>
      </w:r>
    </w:p>
    <w:p w14:paraId="32402059" w14:textId="37DDB65E" w:rsidR="009A3A32" w:rsidRPr="001A00AB" w:rsidRDefault="009A3A32" w:rsidP="009A3A32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а) ...Начертанију</w:t>
      </w:r>
      <w:r w:rsidRPr="001A00AB">
        <w:rPr>
          <w:rFonts w:ascii="Times New Roman" w:hAnsi="Times New Roman"/>
          <w:lang w:val="sr-Cyrl-RS"/>
        </w:rPr>
        <w:tab/>
      </w:r>
      <w:r w:rsidRPr="001A00AB">
        <w:rPr>
          <w:rFonts w:ascii="Times New Roman" w:hAnsi="Times New Roman"/>
          <w:lang w:val="sr-Cyrl-RS"/>
        </w:rPr>
        <w:tab/>
      </w:r>
    </w:p>
    <w:p w14:paraId="6125CEF8" w14:textId="4FAA02AC" w:rsidR="009A3A32" w:rsidRPr="001A00AB" w:rsidRDefault="009A3A32" w:rsidP="009A3A32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б) ...Нишкој декларацији</w:t>
      </w:r>
    </w:p>
    <w:p w14:paraId="0281FBBB" w14:textId="4835681C" w:rsidR="009A3A32" w:rsidRPr="001A00AB" w:rsidRDefault="009A3A32" w:rsidP="009A3A32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в) ...Крфској декларацији</w:t>
      </w:r>
    </w:p>
    <w:p w14:paraId="4FA2DD2B" w14:textId="43E7DC07" w:rsidR="009A3A32" w:rsidRPr="001A00AB" w:rsidRDefault="009A3A32" w:rsidP="009A3A32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г) ...Видовданск</w:t>
      </w:r>
      <w:r w:rsidR="00CF04B2" w:rsidRPr="001A00AB">
        <w:rPr>
          <w:rFonts w:ascii="Times New Roman" w:hAnsi="Times New Roman"/>
          <w:lang w:val="sr-Cyrl-RS"/>
        </w:rPr>
        <w:t>ом</w:t>
      </w:r>
      <w:r w:rsidRPr="001A00AB">
        <w:rPr>
          <w:rFonts w:ascii="Times New Roman" w:hAnsi="Times New Roman"/>
          <w:lang w:val="sr-Cyrl-RS"/>
        </w:rPr>
        <w:t xml:space="preserve"> уставу</w:t>
      </w:r>
    </w:p>
    <w:p w14:paraId="786797B7" w14:textId="1A9FDA6A" w:rsidR="009A3A32" w:rsidRPr="001A00AB" w:rsidRDefault="009A3A32" w:rsidP="009A3A32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7EC6E8D" w14:textId="58FFE3E0" w:rsidR="009A3A32" w:rsidRPr="001A00AB" w:rsidRDefault="00A16061" w:rsidP="00A16061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37D2BB17" wp14:editId="0E4EC799">
                <wp:simplePos x="0" y="0"/>
                <wp:positionH relativeFrom="page">
                  <wp:align>right</wp:align>
                </wp:positionH>
                <wp:positionV relativeFrom="paragraph">
                  <wp:posOffset>6350</wp:posOffset>
                </wp:positionV>
                <wp:extent cx="876300" cy="3333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7D4D55" w14:textId="21BC89D1" w:rsidR="00A16061" w:rsidRDefault="00A16061" w:rsidP="00A1606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D2BB17" id="Rectangle 3" o:spid="_x0000_s1036" style="position:absolute;left:0;text-align:left;margin-left:17.8pt;margin-top:.5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" filled="f" stroked="f">
                <v:textbox inset="2.53958mm,1.2694mm,2.53958mm,1.2694mm">
                  <w:txbxContent>
                    <w:p w14:paraId="557D4D55" w14:textId="21BC89D1" w:rsidR="00A16061" w:rsidRDefault="00A16061" w:rsidP="00A16061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3A32" w:rsidRPr="001A00AB">
        <w:rPr>
          <w:rFonts w:ascii="Times New Roman" w:hAnsi="Times New Roman"/>
          <w:b/>
          <w:lang w:val="sr-Cyrl-RS"/>
        </w:rPr>
        <w:t>2. Попуни линије одговарајућим појмовима тако да текст буде тачан.</w:t>
      </w:r>
    </w:p>
    <w:p w14:paraId="2459FCE7" w14:textId="526EC56C" w:rsidR="009A3A32" w:rsidRPr="001A00AB" w:rsidRDefault="009A3A32" w:rsidP="00A16061">
      <w:pPr>
        <w:spacing w:before="120" w:after="120"/>
        <w:ind w:left="274" w:right="288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 xml:space="preserve">И поред опште културне заосталости становништва, у Југославији је стварало више научника и културних радника светског реномеа. У књижевности </w:t>
      </w:r>
      <w:r w:rsidR="00CE20C1">
        <w:rPr>
          <w:rFonts w:ascii="Times New Roman" w:hAnsi="Times New Roman"/>
          <w:lang w:val="sr-Cyrl-RS"/>
        </w:rPr>
        <w:t xml:space="preserve">се </w:t>
      </w:r>
      <w:r w:rsidRPr="001A00AB">
        <w:rPr>
          <w:rFonts w:ascii="Times New Roman" w:hAnsi="Times New Roman"/>
          <w:lang w:val="sr-Cyrl-RS"/>
        </w:rPr>
        <w:t xml:space="preserve">истакао _________________________, </w:t>
      </w:r>
      <w:r w:rsidR="001A00AB">
        <w:rPr>
          <w:rFonts w:ascii="Times New Roman" w:hAnsi="Times New Roman"/>
          <w:lang w:val="sr-Cyrl-RS"/>
        </w:rPr>
        <w:t xml:space="preserve">касније нобеловац; </w:t>
      </w:r>
      <w:r w:rsidRPr="001A00AB">
        <w:rPr>
          <w:rFonts w:ascii="Times New Roman" w:hAnsi="Times New Roman"/>
          <w:lang w:val="sr-Cyrl-RS"/>
        </w:rPr>
        <w:t>у математици</w:t>
      </w:r>
      <w:r w:rsidR="001A00AB">
        <w:rPr>
          <w:rFonts w:ascii="Times New Roman" w:hAnsi="Times New Roman"/>
          <w:lang w:val="sr-Cyrl-RS"/>
        </w:rPr>
        <w:t xml:space="preserve"> –</w:t>
      </w:r>
      <w:r w:rsidR="001A00AB" w:rsidRPr="001A00AB">
        <w:rPr>
          <w:rFonts w:ascii="Times New Roman" w:hAnsi="Times New Roman"/>
          <w:lang w:val="sr-Cyrl-RS"/>
        </w:rPr>
        <w:t xml:space="preserve"> </w:t>
      </w:r>
      <w:r w:rsidRPr="001A00AB">
        <w:rPr>
          <w:rFonts w:ascii="Times New Roman" w:hAnsi="Times New Roman"/>
          <w:lang w:val="sr-Cyrl-RS"/>
        </w:rPr>
        <w:t xml:space="preserve">чувени риболовац </w:t>
      </w:r>
      <w:r w:rsidR="001A00AB" w:rsidRPr="001A00AB">
        <w:rPr>
          <w:rFonts w:ascii="Times New Roman" w:hAnsi="Times New Roman"/>
          <w:lang w:val="sr-Cyrl-RS"/>
        </w:rPr>
        <w:t>_________________________________</w:t>
      </w:r>
      <w:r w:rsidR="001A00AB">
        <w:rPr>
          <w:rFonts w:ascii="Times New Roman" w:hAnsi="Times New Roman"/>
          <w:lang w:val="sr-Cyrl-RS"/>
        </w:rPr>
        <w:t>;</w:t>
      </w:r>
      <w:r w:rsidR="001A00AB" w:rsidRPr="001A00AB">
        <w:rPr>
          <w:rFonts w:ascii="Times New Roman" w:hAnsi="Times New Roman"/>
          <w:lang w:val="sr-Cyrl-RS"/>
        </w:rPr>
        <w:t xml:space="preserve"> </w:t>
      </w:r>
      <w:r w:rsidRPr="001A00AB">
        <w:rPr>
          <w:rFonts w:ascii="Times New Roman" w:hAnsi="Times New Roman"/>
          <w:lang w:val="sr-Cyrl-RS"/>
        </w:rPr>
        <w:t>у астрономији</w:t>
      </w:r>
      <w:r w:rsidR="00CE20C1">
        <w:rPr>
          <w:rFonts w:ascii="Times New Roman" w:hAnsi="Times New Roman"/>
          <w:lang w:val="sr-Cyrl-RS"/>
        </w:rPr>
        <w:t xml:space="preserve"> –</w:t>
      </w:r>
      <w:r w:rsidRPr="001A00AB">
        <w:rPr>
          <w:rFonts w:ascii="Times New Roman" w:hAnsi="Times New Roman"/>
          <w:lang w:val="sr-Cyrl-RS"/>
        </w:rPr>
        <w:t xml:space="preserve">_____________________________________, </w:t>
      </w:r>
      <w:r w:rsidR="00CE20C1">
        <w:rPr>
          <w:rFonts w:ascii="Times New Roman" w:hAnsi="Times New Roman"/>
          <w:lang w:val="sr-Cyrl-RS"/>
        </w:rPr>
        <w:t xml:space="preserve">чији лик је данас на новчаници од 2000 динара, </w:t>
      </w:r>
      <w:r w:rsidRPr="001A00AB">
        <w:rPr>
          <w:rFonts w:ascii="Times New Roman" w:hAnsi="Times New Roman"/>
          <w:lang w:val="sr-Cyrl-RS"/>
        </w:rPr>
        <w:t xml:space="preserve">док је на пољу географије </w:t>
      </w:r>
      <w:r w:rsidR="00115214" w:rsidRPr="001A00AB">
        <w:rPr>
          <w:rFonts w:ascii="Times New Roman" w:hAnsi="Times New Roman"/>
          <w:lang w:val="sr-Cyrl-RS"/>
        </w:rPr>
        <w:t xml:space="preserve">највећи допринос пружио </w:t>
      </w:r>
      <w:r w:rsidRPr="001A00AB">
        <w:rPr>
          <w:rFonts w:ascii="Times New Roman" w:hAnsi="Times New Roman"/>
          <w:lang w:val="sr-Cyrl-RS"/>
        </w:rPr>
        <w:t>___________________________________.</w:t>
      </w:r>
    </w:p>
    <w:p w14:paraId="5EF1117F" w14:textId="77777777" w:rsidR="009A3A32" w:rsidRPr="001A00AB" w:rsidRDefault="009A3A32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47BBA49" w14:textId="3825944D" w:rsidR="009A3A32" w:rsidRPr="001A00AB" w:rsidRDefault="00A16061" w:rsidP="00A16061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14B72365" wp14:editId="33EFBC12">
                <wp:simplePos x="0" y="0"/>
                <wp:positionH relativeFrom="page">
                  <wp:align>right</wp:align>
                </wp:positionH>
                <wp:positionV relativeFrom="paragraph">
                  <wp:posOffset>8255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8C0ADB" w14:textId="46847EF0" w:rsidR="00A16061" w:rsidRDefault="00A16061" w:rsidP="00A1606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72365" id="Rectangle 12" o:spid="_x0000_s1037" style="position:absolute;left:0;text-align:left;margin-left:17.8pt;margin-top:.65pt;width:69pt;height:26.25pt;z-index:25166540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" filled="f" stroked="f">
                <v:textbox inset="2.53958mm,1.2694mm,2.53958mm,1.2694mm">
                  <w:txbxContent>
                    <w:p w14:paraId="4C8C0ADB" w14:textId="46847EF0" w:rsidR="00A16061" w:rsidRDefault="00A16061" w:rsidP="00A16061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3A32" w:rsidRPr="001A00AB">
        <w:rPr>
          <w:rFonts w:ascii="Times New Roman" w:hAnsi="Times New Roman"/>
          <w:b/>
          <w:lang w:val="sr-Cyrl-RS"/>
        </w:rPr>
        <w:t>3</w:t>
      </w:r>
      <w:r w:rsidRPr="001A00AB">
        <w:rPr>
          <w:rFonts w:ascii="Times New Roman" w:hAnsi="Times New Roman"/>
          <w:b/>
          <w:lang w:val="sr-Cyrl-RS"/>
        </w:rPr>
        <w:t xml:space="preserve">. </w:t>
      </w:r>
      <w:r w:rsidR="009A3A32" w:rsidRPr="001A00AB">
        <w:rPr>
          <w:rFonts w:ascii="Times New Roman" w:hAnsi="Times New Roman"/>
          <w:b/>
          <w:lang w:val="sr-Cyrl-RS"/>
        </w:rPr>
        <w:t>Повежи појам и његово објашњење уписујући одговарајуће слово на црту.</w:t>
      </w:r>
    </w:p>
    <w:p w14:paraId="29A65E29" w14:textId="77777777" w:rsidR="009A3A32" w:rsidRPr="001A00AB" w:rsidRDefault="009A3A32" w:rsidP="009A3A32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</w:p>
    <w:p w14:paraId="6E7703FD" w14:textId="77777777" w:rsidR="009A3A32" w:rsidRPr="001A00AB" w:rsidRDefault="009A3A32" w:rsidP="009A3A32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7"/>
        <w:gridCol w:w="664"/>
        <w:gridCol w:w="2585"/>
        <w:gridCol w:w="426"/>
        <w:gridCol w:w="5778"/>
      </w:tblGrid>
      <w:tr w:rsidR="009A3A32" w:rsidRPr="001A00AB" w14:paraId="152F32A1" w14:textId="77777777" w:rsidTr="00A16061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66E0EA7B" w14:textId="77777777" w:rsidR="009A3A32" w:rsidRPr="001A00AB" w:rsidRDefault="009A3A32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1A00AB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06E56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08E5CA8A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конкордат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7B5D2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1A00AB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41272124" w14:textId="7E98AEAD" w:rsidR="009A3A32" w:rsidRPr="001A00AB" w:rsidRDefault="00CE20C1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Pr="001A00AB">
              <w:rPr>
                <w:rFonts w:ascii="Times New Roman" w:hAnsi="Times New Roman"/>
                <w:lang w:val="sr-Cyrl-RS"/>
              </w:rPr>
              <w:t xml:space="preserve">нај </w:t>
            </w:r>
            <w:r w:rsidR="009A3A32" w:rsidRPr="001A00AB">
              <w:rPr>
                <w:rFonts w:ascii="Times New Roman" w:hAnsi="Times New Roman"/>
                <w:lang w:val="sr-Cyrl-RS"/>
              </w:rPr>
              <w:t>који проглашава устав</w:t>
            </w:r>
          </w:p>
        </w:tc>
      </w:tr>
      <w:tr w:rsidR="009A3A32" w:rsidRPr="001A00AB" w14:paraId="652B9EE9" w14:textId="77777777" w:rsidTr="00A16061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4EB60814" w14:textId="77777777" w:rsidR="009A3A32" w:rsidRPr="001A00AB" w:rsidRDefault="009A3A32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1A00AB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60CCF2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74A3260B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зеленаш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F774CD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1A00AB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7D48993C" w14:textId="42721902" w:rsidR="009A3A32" w:rsidRPr="001A00AB" w:rsidRDefault="00CE20C1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л</w:t>
            </w:r>
            <w:r w:rsidRPr="001A00AB">
              <w:rPr>
                <w:rFonts w:ascii="Times New Roman" w:hAnsi="Times New Roman"/>
                <w:bCs/>
                <w:lang w:val="sr-Cyrl-RS"/>
              </w:rPr>
              <w:t xml:space="preserve">ице </w:t>
            </w:r>
            <w:r w:rsidR="009A3A32" w:rsidRPr="001A00AB">
              <w:rPr>
                <w:rFonts w:ascii="Times New Roman" w:hAnsi="Times New Roman"/>
                <w:bCs/>
                <w:lang w:val="sr-Cyrl-RS"/>
              </w:rPr>
              <w:t>које позајмљује новац са високом каматом</w:t>
            </w:r>
          </w:p>
        </w:tc>
      </w:tr>
      <w:tr w:rsidR="009A3A32" w:rsidRPr="001A00AB" w14:paraId="5634419E" w14:textId="77777777" w:rsidTr="00A16061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557C4442" w14:textId="77777777" w:rsidR="009A3A32" w:rsidRPr="001A00AB" w:rsidRDefault="009A3A32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1A00AB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37C3C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6CD1BE9E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уставотворан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8AB5C6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1A00AB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756C48DD" w14:textId="2E364CCD" w:rsidR="009A3A32" w:rsidRPr="001A00AB" w:rsidRDefault="00CE20C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с</w:t>
            </w:r>
            <w:r w:rsidRPr="001A00AB">
              <w:rPr>
                <w:rFonts w:ascii="Times New Roman" w:hAnsi="Times New Roman"/>
                <w:bCs/>
                <w:lang w:val="sr-Cyrl-RS"/>
              </w:rPr>
              <w:t>аставити</w:t>
            </w:r>
            <w:r w:rsidR="009A3A32" w:rsidRPr="001A00AB">
              <w:rPr>
                <w:rFonts w:ascii="Times New Roman" w:hAnsi="Times New Roman"/>
                <w:bCs/>
                <w:lang w:val="sr-Cyrl-RS"/>
              </w:rPr>
              <w:t>, образовати</w:t>
            </w:r>
          </w:p>
        </w:tc>
      </w:tr>
      <w:tr w:rsidR="009A3A32" w:rsidRPr="001A00AB" w14:paraId="1BAC363A" w14:textId="77777777" w:rsidTr="00A16061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2DC623A4" w14:textId="77777777" w:rsidR="009A3A32" w:rsidRPr="001A00AB" w:rsidRDefault="009A3A32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20ADE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5777BAA4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740172C" w14:textId="77777777" w:rsidR="009A3A32" w:rsidRPr="001A00AB" w:rsidRDefault="009A3A32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1A00AB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60C5B48C" w14:textId="01D58194" w:rsidR="009A3A32" w:rsidRPr="001A00AB" w:rsidRDefault="00CE20C1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</w:t>
            </w:r>
            <w:r w:rsidRPr="001A00AB">
              <w:rPr>
                <w:rFonts w:ascii="Times New Roman" w:hAnsi="Times New Roman"/>
                <w:lang w:val="sr-Cyrl-RS"/>
              </w:rPr>
              <w:t xml:space="preserve">поразум </w:t>
            </w:r>
            <w:r w:rsidR="009A3A32" w:rsidRPr="001A00AB">
              <w:rPr>
                <w:rFonts w:ascii="Times New Roman" w:hAnsi="Times New Roman"/>
                <w:lang w:val="sr-Cyrl-RS"/>
              </w:rPr>
              <w:t>папе и неке државе о положају Католичке цркве</w:t>
            </w:r>
          </w:p>
        </w:tc>
      </w:tr>
    </w:tbl>
    <w:p w14:paraId="1F88D868" w14:textId="7136E54A" w:rsidR="009A3A32" w:rsidRPr="001A00AB" w:rsidRDefault="00A16061" w:rsidP="00A16061">
      <w:pPr>
        <w:spacing w:after="0"/>
        <w:rPr>
          <w:rFonts w:ascii="Times New Roman" w:hAnsi="Times New Roman"/>
          <w:color w:val="FF0000"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5E6B1EED" wp14:editId="620735CD">
                <wp:simplePos x="0" y="0"/>
                <wp:positionH relativeFrom="page">
                  <wp:align>right</wp:align>
                </wp:positionH>
                <wp:positionV relativeFrom="paragraph">
                  <wp:posOffset>62865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1C3AAE" w14:textId="491456B2" w:rsidR="00A16061" w:rsidRDefault="00A16061" w:rsidP="00A1606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B1EED" id="Rectangle 14" o:spid="_x0000_s1038" style="position:absolute;margin-left:17.8pt;margin-top:4.95pt;width:69pt;height:26.25pt;z-index:251667456;visibility:visible;mso-wrap-style:square;mso-height-percent:0;mso-wrap-distance-left:9pt;mso-wrap-distance-top:3.6pt;mso-wrap-distance-right:9pt;mso-wrap-distance-bottom:3.6pt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" filled="f" stroked="f">
                <v:textbox inset="2.53958mm,1.2694mm,2.53958mm,1.2694mm">
                  <w:txbxContent>
                    <w:p w14:paraId="3A1C3AAE" w14:textId="491456B2" w:rsidR="00A16061" w:rsidRDefault="00A16061" w:rsidP="00A16061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C8E1D73" w14:textId="63F60BFD" w:rsidR="009A3A32" w:rsidRPr="001A00AB" w:rsidRDefault="009A3A32" w:rsidP="00E30A0C">
      <w:pPr>
        <w:spacing w:after="120"/>
        <w:jc w:val="both"/>
        <w:rPr>
          <w:rFonts w:ascii="Times New Roman" w:hAnsi="Times New Roman"/>
          <w:b/>
          <w:lang w:val="sr-Cyrl-RS"/>
        </w:rPr>
      </w:pPr>
      <w:r w:rsidRPr="001A00AB">
        <w:rPr>
          <w:rFonts w:ascii="Times New Roman" w:hAnsi="Times New Roman"/>
          <w:b/>
          <w:lang w:val="sr-Cyrl-RS"/>
        </w:rPr>
        <w:t>4. Анализирај Прокламацију из 1929. године и одговори на питања.</w:t>
      </w:r>
    </w:p>
    <w:p w14:paraId="1126EB93" w14:textId="27DE025B" w:rsidR="00A16061" w:rsidRPr="001A00AB" w:rsidRDefault="009A3A32" w:rsidP="00A16061">
      <w:pPr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color w:val="FF0000"/>
          <w:lang w:val="sr-Cyrl-RS"/>
        </w:rPr>
      </w:pPr>
      <w:r w:rsidRPr="001A00AB">
        <w:rPr>
          <w:rFonts w:ascii="Times New Roman" w:hAnsi="Times New Roman"/>
          <w:noProof/>
          <w:color w:val="FF0000"/>
        </w:rPr>
        <w:drawing>
          <wp:inline distT="0" distB="0" distL="0" distR="0" wp14:anchorId="5D4FEE33" wp14:editId="5E72152F">
            <wp:extent cx="6477000" cy="763117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890" cy="764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BD021" w14:textId="77777777" w:rsidR="00A16061" w:rsidRPr="001A00AB" w:rsidRDefault="00A16061" w:rsidP="009A3A3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lang w:val="sr-Cyrl-RS"/>
        </w:rPr>
      </w:pPr>
    </w:p>
    <w:p w14:paraId="43A7B96B" w14:textId="76D8BC24" w:rsidR="009A3A32" w:rsidRPr="001A00AB" w:rsidRDefault="009A3A32" w:rsidP="009A3A3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FF0000"/>
          <w:lang w:val="sr-Cyrl-RS"/>
        </w:rPr>
      </w:pPr>
      <w:r w:rsidRPr="001A00AB">
        <w:rPr>
          <w:rFonts w:ascii="Times New Roman" w:hAnsi="Times New Roman"/>
          <w:b/>
          <w:lang w:val="sr-Cyrl-RS"/>
        </w:rPr>
        <w:t>а) Ко је донео Прокламацију?</w:t>
      </w:r>
      <w:r w:rsidR="00CE20C1">
        <w:rPr>
          <w:rFonts w:ascii="Times New Roman" w:hAnsi="Times New Roman"/>
          <w:lang w:val="sr-Cyrl-RS"/>
        </w:rPr>
        <w:t xml:space="preserve"> </w:t>
      </w:r>
      <w:r w:rsidRPr="001A00AB">
        <w:rPr>
          <w:rFonts w:ascii="Times New Roman" w:hAnsi="Times New Roman"/>
          <w:lang w:val="sr-Cyrl-RS"/>
        </w:rPr>
        <w:t>______________________________________</w:t>
      </w:r>
    </w:p>
    <w:p w14:paraId="14810654" w14:textId="121EF808" w:rsidR="009A3A32" w:rsidRPr="001A00AB" w:rsidRDefault="009A3A32" w:rsidP="009A3A32">
      <w:pPr>
        <w:spacing w:before="120" w:after="120" w:line="269" w:lineRule="auto"/>
        <w:ind w:left="714" w:right="-561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b/>
          <w:lang w:val="sr-Cyrl-RS"/>
        </w:rPr>
        <w:t>б) Како се у историји Југославије</w:t>
      </w:r>
      <w:r w:rsidR="00777A61" w:rsidRPr="001A00AB">
        <w:rPr>
          <w:rFonts w:ascii="Times New Roman" w:hAnsi="Times New Roman"/>
          <w:b/>
          <w:lang w:val="sr-Cyrl-RS"/>
        </w:rPr>
        <w:t xml:space="preserve"> назива период од 1929. до 1931.</w:t>
      </w:r>
      <w:r w:rsidR="00C25DD0" w:rsidRPr="001A00AB">
        <w:rPr>
          <w:rFonts w:ascii="Times New Roman" w:hAnsi="Times New Roman"/>
          <w:b/>
          <w:lang w:val="sr-Cyrl-RS"/>
        </w:rPr>
        <w:t xml:space="preserve"> године</w:t>
      </w:r>
      <w:r w:rsidR="00777A61" w:rsidRPr="001A00AB">
        <w:rPr>
          <w:rFonts w:ascii="Times New Roman" w:hAnsi="Times New Roman"/>
          <w:b/>
          <w:lang w:val="sr-Cyrl-RS"/>
        </w:rPr>
        <w:t xml:space="preserve">? </w:t>
      </w:r>
      <w:r w:rsidRPr="001A00AB">
        <w:rPr>
          <w:rFonts w:ascii="Times New Roman" w:hAnsi="Times New Roman"/>
          <w:lang w:val="sr-Cyrl-RS"/>
        </w:rPr>
        <w:t>_______</w:t>
      </w:r>
      <w:r w:rsidR="00777A61" w:rsidRPr="001A00AB">
        <w:rPr>
          <w:rFonts w:ascii="Times New Roman" w:hAnsi="Times New Roman"/>
          <w:lang w:val="sr-Cyrl-RS"/>
        </w:rPr>
        <w:t>__________________</w:t>
      </w:r>
    </w:p>
    <w:p w14:paraId="34DC90CB" w14:textId="3A1C2EA6" w:rsidR="009A3A32" w:rsidRPr="001A00AB" w:rsidRDefault="009A3A32" w:rsidP="009A3A32">
      <w:pPr>
        <w:spacing w:before="120" w:after="120" w:line="269" w:lineRule="auto"/>
        <w:ind w:left="714" w:right="-561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b/>
          <w:lang w:val="sr-Cyrl-RS"/>
        </w:rPr>
        <w:t>в) Шта је узрок доношења Прокламације?</w:t>
      </w:r>
      <w:r w:rsidRPr="001A00AB">
        <w:rPr>
          <w:rFonts w:ascii="Times New Roman" w:hAnsi="Times New Roman"/>
          <w:lang w:val="sr-Cyrl-RS"/>
        </w:rPr>
        <w:t xml:space="preserve"> _______________________</w:t>
      </w:r>
      <w:r w:rsidR="00777A61" w:rsidRPr="001A00AB">
        <w:rPr>
          <w:rFonts w:ascii="Times New Roman" w:hAnsi="Times New Roman"/>
          <w:lang w:val="sr-Cyrl-RS"/>
        </w:rPr>
        <w:t>______________________________</w:t>
      </w:r>
    </w:p>
    <w:p w14:paraId="2E3FB6AE" w14:textId="73B6A5D1" w:rsidR="009A3A32" w:rsidRPr="001A00AB" w:rsidRDefault="009A3A32" w:rsidP="00A16061">
      <w:pPr>
        <w:spacing w:after="120" w:line="269" w:lineRule="auto"/>
        <w:ind w:left="709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b/>
          <w:lang w:val="sr-Cyrl-RS"/>
        </w:rPr>
        <w:t>г) Шта</w:t>
      </w:r>
      <w:r w:rsidR="00C25DD0" w:rsidRPr="001A00AB">
        <w:rPr>
          <w:rFonts w:ascii="Times New Roman" w:hAnsi="Times New Roman"/>
          <w:b/>
          <w:lang w:val="sr-Cyrl-RS"/>
        </w:rPr>
        <w:t>,</w:t>
      </w:r>
      <w:r w:rsidRPr="001A00AB">
        <w:rPr>
          <w:rFonts w:ascii="Times New Roman" w:hAnsi="Times New Roman"/>
          <w:b/>
          <w:lang w:val="sr-Cyrl-RS"/>
        </w:rPr>
        <w:t xml:space="preserve"> у ствари, значи „између народа и краља не може и не сме више бити посредника</w:t>
      </w:r>
      <w:r w:rsidR="00CE20C1" w:rsidRPr="00CE20C1">
        <w:rPr>
          <w:rFonts w:ascii="Times New Roman" w:hAnsi="Times New Roman"/>
          <w:b/>
          <w:lang w:val="sr-Cyrl-RS"/>
        </w:rPr>
        <w:t>”</w:t>
      </w:r>
      <w:r w:rsidRPr="001A00AB">
        <w:rPr>
          <w:rFonts w:ascii="Times New Roman" w:hAnsi="Times New Roman"/>
          <w:b/>
          <w:lang w:val="sr-Cyrl-RS"/>
        </w:rPr>
        <w:t>?</w:t>
      </w:r>
      <w:r w:rsidRPr="001A00AB">
        <w:rPr>
          <w:rFonts w:ascii="Times New Roman" w:hAnsi="Times New Roman"/>
          <w:lang w:val="sr-Cyrl-RS"/>
        </w:rPr>
        <w:tab/>
      </w:r>
      <w:r w:rsidRPr="001A00AB">
        <w:rPr>
          <w:rFonts w:ascii="Times New Roman" w:hAnsi="Times New Roman"/>
          <w:lang w:val="sr-Cyrl-RS"/>
        </w:rPr>
        <w:tab/>
        <w:t>____________________________________________________________________________________________</w:t>
      </w:r>
    </w:p>
    <w:p w14:paraId="4BBBFDD0" w14:textId="77777777" w:rsidR="00A16061" w:rsidRPr="001A00AB" w:rsidRDefault="00A16061" w:rsidP="00A1606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CE146C8" w14:textId="16C5335E" w:rsidR="00374A11" w:rsidRPr="001A00AB" w:rsidRDefault="00A16061" w:rsidP="00A16061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19802AFD" wp14:editId="0DEC3BE0">
                <wp:simplePos x="0" y="0"/>
                <wp:positionH relativeFrom="page">
                  <wp:align>right</wp:align>
                </wp:positionH>
                <wp:positionV relativeFrom="paragraph">
                  <wp:posOffset>145415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1061FB" w14:textId="77777777" w:rsidR="00A16061" w:rsidRDefault="00A16061" w:rsidP="00A1606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802AFD" id="Rectangle 16" o:spid="_x0000_s1039" style="position:absolute;left:0;text-align:left;margin-left:17.8pt;margin-top:11.45pt;width:69pt;height:26.25pt;z-index:25166950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" filled="f" stroked="f">
                <v:textbox inset="2.53958mm,1.2694mm,2.53958mm,1.2694mm">
                  <w:txbxContent>
                    <w:p w14:paraId="071061FB" w14:textId="77777777" w:rsidR="00A16061" w:rsidRDefault="00A16061" w:rsidP="00A16061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74A11" w:rsidRPr="001A00AB">
        <w:rPr>
          <w:rFonts w:ascii="Times New Roman" w:hAnsi="Times New Roman"/>
          <w:b/>
          <w:lang w:val="sr-Cyrl-RS"/>
        </w:rPr>
        <w:t xml:space="preserve">5. </w:t>
      </w:r>
      <w:r w:rsidR="00CE20C1">
        <w:rPr>
          <w:rFonts w:ascii="Times New Roman" w:hAnsi="Times New Roman"/>
          <w:b/>
          <w:lang w:val="sr-Cyrl-RS"/>
        </w:rPr>
        <w:t>П</w:t>
      </w:r>
      <w:r w:rsidR="00374A11" w:rsidRPr="001A00AB">
        <w:rPr>
          <w:rFonts w:ascii="Times New Roman" w:hAnsi="Times New Roman"/>
          <w:b/>
          <w:lang w:val="sr-Cyrl-RS"/>
        </w:rPr>
        <w:t xml:space="preserve">оређај </w:t>
      </w:r>
      <w:r w:rsidR="00CE20C1">
        <w:rPr>
          <w:rFonts w:ascii="Times New Roman" w:hAnsi="Times New Roman"/>
          <w:b/>
          <w:lang w:val="sr-Cyrl-RS"/>
        </w:rPr>
        <w:t xml:space="preserve">догађаје </w:t>
      </w:r>
      <w:r w:rsidR="00374A11" w:rsidRPr="001A00AB">
        <w:rPr>
          <w:rFonts w:ascii="Times New Roman" w:hAnsi="Times New Roman"/>
          <w:b/>
          <w:lang w:val="sr-Cyrl-RS"/>
        </w:rPr>
        <w:t>хронолошки</w:t>
      </w:r>
      <w:r w:rsidR="00C25DD0" w:rsidRPr="001A00AB">
        <w:rPr>
          <w:rFonts w:ascii="Times New Roman" w:hAnsi="Times New Roman"/>
          <w:b/>
          <w:lang w:val="sr-Cyrl-RS"/>
        </w:rPr>
        <w:t>м редом,</w:t>
      </w:r>
      <w:r w:rsidR="00374A11" w:rsidRPr="001A00AB">
        <w:rPr>
          <w:rFonts w:ascii="Times New Roman" w:hAnsi="Times New Roman"/>
          <w:b/>
          <w:lang w:val="sr-Cyrl-RS"/>
        </w:rPr>
        <w:t xml:space="preserve"> упис</w:t>
      </w:r>
      <w:r w:rsidR="00891246" w:rsidRPr="001A00AB">
        <w:rPr>
          <w:rFonts w:ascii="Times New Roman" w:hAnsi="Times New Roman"/>
          <w:b/>
          <w:lang w:val="sr-Cyrl-RS"/>
        </w:rPr>
        <w:t>ујући</w:t>
      </w:r>
      <w:r w:rsidR="00374A11" w:rsidRPr="001A00AB">
        <w:rPr>
          <w:rFonts w:ascii="Times New Roman" w:hAnsi="Times New Roman"/>
          <w:b/>
          <w:lang w:val="sr-Cyrl-RS"/>
        </w:rPr>
        <w:t xml:space="preserve"> </w:t>
      </w:r>
      <w:r w:rsidR="00CE20C1">
        <w:rPr>
          <w:rFonts w:ascii="Times New Roman" w:hAnsi="Times New Roman"/>
          <w:b/>
          <w:lang w:val="sr-Cyrl-RS"/>
        </w:rPr>
        <w:t xml:space="preserve">на линије </w:t>
      </w:r>
      <w:r w:rsidR="00374A11" w:rsidRPr="001A00AB">
        <w:rPr>
          <w:rFonts w:ascii="Times New Roman" w:hAnsi="Times New Roman"/>
          <w:b/>
          <w:lang w:val="sr-Cyrl-RS"/>
        </w:rPr>
        <w:t>бројев</w:t>
      </w:r>
      <w:r w:rsidR="00891246" w:rsidRPr="001A00AB">
        <w:rPr>
          <w:rFonts w:ascii="Times New Roman" w:hAnsi="Times New Roman"/>
          <w:b/>
          <w:lang w:val="sr-Cyrl-RS"/>
        </w:rPr>
        <w:t>е</w:t>
      </w:r>
      <w:r w:rsidR="00374A11" w:rsidRPr="001A00AB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CE20C1" w:rsidRPr="001A00AB">
        <w:rPr>
          <w:rFonts w:ascii="Times New Roman" w:hAnsi="Times New Roman"/>
          <w:b/>
          <w:lang w:val="sr-Cyrl-RS"/>
        </w:rPr>
        <w:t>нај</w:t>
      </w:r>
      <w:r w:rsidR="00CE20C1">
        <w:rPr>
          <w:rFonts w:ascii="Times New Roman" w:hAnsi="Times New Roman"/>
          <w:b/>
          <w:lang w:val="sr-Cyrl-RS"/>
        </w:rPr>
        <w:t>ранији</w:t>
      </w:r>
      <w:r w:rsidR="00CE20C1" w:rsidRPr="001A00AB">
        <w:rPr>
          <w:rFonts w:ascii="Times New Roman" w:hAnsi="Times New Roman"/>
          <w:b/>
          <w:lang w:val="sr-Cyrl-RS"/>
        </w:rPr>
        <w:t xml:space="preserve"> </w:t>
      </w:r>
      <w:r w:rsidR="00374A11" w:rsidRPr="001A00AB">
        <w:rPr>
          <w:rFonts w:ascii="Times New Roman" w:hAnsi="Times New Roman"/>
          <w:b/>
          <w:lang w:val="sr-Cyrl-RS"/>
        </w:rPr>
        <w:t>догађај.</w:t>
      </w:r>
    </w:p>
    <w:tbl>
      <w:tblPr>
        <w:tblW w:w="6840" w:type="dxa"/>
        <w:tblInd w:w="90" w:type="dxa"/>
        <w:tblLook w:val="04A0" w:firstRow="1" w:lastRow="0" w:firstColumn="1" w:lastColumn="0" w:noHBand="0" w:noVBand="1"/>
      </w:tblPr>
      <w:tblGrid>
        <w:gridCol w:w="562"/>
        <w:gridCol w:w="572"/>
        <w:gridCol w:w="5706"/>
      </w:tblGrid>
      <w:tr w:rsidR="00374A11" w:rsidRPr="001A00AB" w14:paraId="16AFD40A" w14:textId="77777777" w:rsidTr="00923F29">
        <w:trPr>
          <w:trHeight w:val="336"/>
        </w:trPr>
        <w:tc>
          <w:tcPr>
            <w:tcW w:w="562" w:type="dxa"/>
            <w:shd w:val="clear" w:color="auto" w:fill="auto"/>
            <w:vAlign w:val="bottom"/>
          </w:tcPr>
          <w:p w14:paraId="096539D5" w14:textId="77777777" w:rsidR="00374A11" w:rsidRPr="001A00AB" w:rsidRDefault="00374A11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84552" w14:textId="77777777" w:rsidR="00374A11" w:rsidRPr="001A00AB" w:rsidRDefault="00374A11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706" w:type="dxa"/>
            <w:shd w:val="clear" w:color="auto" w:fill="auto"/>
            <w:vAlign w:val="bottom"/>
          </w:tcPr>
          <w:p w14:paraId="3A382352" w14:textId="77777777" w:rsidR="00374A11" w:rsidRPr="001A00AB" w:rsidRDefault="00374A11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Проглашење Краљевства Срба, Хрвата и Словенаца</w:t>
            </w:r>
          </w:p>
        </w:tc>
      </w:tr>
      <w:tr w:rsidR="00374A11" w:rsidRPr="001A00AB" w14:paraId="5C356A89" w14:textId="77777777" w:rsidTr="00923F29">
        <w:trPr>
          <w:trHeight w:val="336"/>
        </w:trPr>
        <w:tc>
          <w:tcPr>
            <w:tcW w:w="562" w:type="dxa"/>
            <w:shd w:val="clear" w:color="auto" w:fill="auto"/>
            <w:vAlign w:val="bottom"/>
          </w:tcPr>
          <w:p w14:paraId="72662F8A" w14:textId="77777777" w:rsidR="00374A11" w:rsidRPr="001A00AB" w:rsidRDefault="00374A11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3AABE8" w14:textId="77777777" w:rsidR="00374A11" w:rsidRPr="001A00AB" w:rsidRDefault="00374A11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706" w:type="dxa"/>
            <w:shd w:val="clear" w:color="auto" w:fill="auto"/>
            <w:vAlign w:val="bottom"/>
          </w:tcPr>
          <w:p w14:paraId="46E1B6FA" w14:textId="77777777" w:rsidR="00374A11" w:rsidRPr="001A00AB" w:rsidRDefault="00374A11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Приступање Југославије Тројном пакту</w:t>
            </w:r>
          </w:p>
        </w:tc>
      </w:tr>
      <w:tr w:rsidR="00374A11" w:rsidRPr="001A00AB" w14:paraId="7C8B605F" w14:textId="77777777" w:rsidTr="00923F29">
        <w:trPr>
          <w:trHeight w:val="336"/>
        </w:trPr>
        <w:tc>
          <w:tcPr>
            <w:tcW w:w="562" w:type="dxa"/>
            <w:shd w:val="clear" w:color="auto" w:fill="auto"/>
            <w:vAlign w:val="bottom"/>
          </w:tcPr>
          <w:p w14:paraId="0845022F" w14:textId="77777777" w:rsidR="00374A11" w:rsidRPr="001A00AB" w:rsidRDefault="00374A11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717494" w14:textId="77777777" w:rsidR="00374A11" w:rsidRPr="001A00AB" w:rsidRDefault="00374A11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706" w:type="dxa"/>
            <w:shd w:val="clear" w:color="auto" w:fill="auto"/>
            <w:vAlign w:val="bottom"/>
          </w:tcPr>
          <w:p w14:paraId="4D9231C0" w14:textId="77777777" w:rsidR="00374A11" w:rsidRPr="001A00AB" w:rsidRDefault="00374A11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Проглашење Краљевине Југославије</w:t>
            </w:r>
          </w:p>
        </w:tc>
      </w:tr>
    </w:tbl>
    <w:p w14:paraId="09FD239C" w14:textId="77777777" w:rsidR="00374A11" w:rsidRPr="001A00AB" w:rsidRDefault="00374A11" w:rsidP="00374A11">
      <w:pPr>
        <w:spacing w:after="0"/>
        <w:jc w:val="both"/>
        <w:rPr>
          <w:rFonts w:ascii="Times New Roman" w:hAnsi="Times New Roman"/>
          <w:color w:val="FF0000"/>
          <w:lang w:val="sr-Cyrl-RS"/>
        </w:rPr>
      </w:pPr>
    </w:p>
    <w:p w14:paraId="1FC815E1" w14:textId="39567FC1" w:rsidR="00736C00" w:rsidRPr="001A00AB" w:rsidRDefault="00A16061" w:rsidP="00A16061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603C2DB0" wp14:editId="3A54DE39">
                <wp:simplePos x="0" y="0"/>
                <wp:positionH relativeFrom="page">
                  <wp:align>right</wp:align>
                </wp:positionH>
                <wp:positionV relativeFrom="paragraph">
                  <wp:posOffset>131445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7FD764" w14:textId="3292ADB3" w:rsidR="00A16061" w:rsidRDefault="00A16061" w:rsidP="00A1606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C2DB0" id="Rectangle 17" o:spid="_x0000_s1040" style="position:absolute;left:0;text-align:left;margin-left:17.8pt;margin-top:10.35pt;width:69pt;height:26.25pt;z-index:25167155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" filled="f" stroked="f">
                <v:textbox inset="2.53958mm,1.2694mm,2.53958mm,1.2694mm">
                  <w:txbxContent>
                    <w:p w14:paraId="2A7FD764" w14:textId="3292ADB3" w:rsidR="00A16061" w:rsidRDefault="00A16061" w:rsidP="00A16061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74A11" w:rsidRPr="001A00AB">
        <w:rPr>
          <w:rFonts w:ascii="Times New Roman" w:hAnsi="Times New Roman"/>
          <w:b/>
          <w:lang w:val="sr-Cyrl-RS"/>
        </w:rPr>
        <w:t>6</w:t>
      </w:r>
      <w:r w:rsidR="00736C00" w:rsidRPr="001A00AB">
        <w:rPr>
          <w:rFonts w:ascii="Times New Roman" w:hAnsi="Times New Roman"/>
          <w:b/>
          <w:lang w:val="sr-Cyrl-RS"/>
        </w:rPr>
        <w:t xml:space="preserve">. </w:t>
      </w:r>
      <w:r w:rsidR="00066067" w:rsidRPr="001A00AB">
        <w:rPr>
          <w:rFonts w:ascii="Times New Roman" w:hAnsi="Times New Roman"/>
          <w:b/>
          <w:lang w:val="sr-Cyrl-RS"/>
        </w:rPr>
        <w:t>Одговори на питања</w:t>
      </w:r>
      <w:r w:rsidR="00736C00" w:rsidRPr="001A00AB">
        <w:rPr>
          <w:rFonts w:ascii="Times New Roman" w:hAnsi="Times New Roman"/>
          <w:b/>
          <w:lang w:val="sr-Cyrl-RS"/>
        </w:rPr>
        <w:t>.</w:t>
      </w:r>
    </w:p>
    <w:p w14:paraId="59FC2730" w14:textId="265065D5" w:rsidR="00066067" w:rsidRPr="001A00AB" w:rsidRDefault="00FD1265" w:rsidP="00A16061">
      <w:pPr>
        <w:tabs>
          <w:tab w:val="left" w:pos="450"/>
        </w:tabs>
        <w:spacing w:after="120" w:line="269" w:lineRule="auto"/>
        <w:ind w:left="450" w:right="425" w:hanging="18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 xml:space="preserve">а) </w:t>
      </w:r>
      <w:r w:rsidR="00B13509" w:rsidRPr="001A00AB">
        <w:rPr>
          <w:rFonts w:ascii="Times New Roman" w:hAnsi="Times New Roman"/>
          <w:lang w:val="sr-Cyrl-RS"/>
        </w:rPr>
        <w:t>Који политичар је трговинским споразумима Југославију привредно везао за Немачку и Италију</w:t>
      </w:r>
      <w:r w:rsidR="00066067" w:rsidRPr="001A00AB">
        <w:rPr>
          <w:rFonts w:ascii="Times New Roman" w:hAnsi="Times New Roman"/>
          <w:lang w:val="sr-Cyrl-RS"/>
        </w:rPr>
        <w:t>? ________________________________</w:t>
      </w:r>
      <w:r w:rsidR="00B13509" w:rsidRPr="001A00AB">
        <w:rPr>
          <w:rFonts w:ascii="Times New Roman" w:hAnsi="Times New Roman"/>
          <w:lang w:val="sr-Cyrl-RS"/>
        </w:rPr>
        <w:t>______</w:t>
      </w:r>
      <w:r w:rsidR="00374A11" w:rsidRPr="001A00AB">
        <w:rPr>
          <w:rFonts w:ascii="Times New Roman" w:hAnsi="Times New Roman"/>
          <w:lang w:val="sr-Cyrl-RS"/>
        </w:rPr>
        <w:t>___________</w:t>
      </w:r>
    </w:p>
    <w:p w14:paraId="54CCA7B2" w14:textId="755F5732" w:rsidR="00736C00" w:rsidRPr="001A00AB" w:rsidRDefault="00FD1265" w:rsidP="00A16061">
      <w:pPr>
        <w:tabs>
          <w:tab w:val="left" w:pos="450"/>
        </w:tabs>
        <w:spacing w:after="360" w:line="269" w:lineRule="auto"/>
        <w:ind w:left="450" w:right="-561" w:hanging="18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 xml:space="preserve">б) </w:t>
      </w:r>
      <w:r w:rsidR="003149F8" w:rsidRPr="001A00AB">
        <w:rPr>
          <w:rFonts w:ascii="Times New Roman" w:hAnsi="Times New Roman"/>
          <w:lang w:val="sr-Cyrl-RS"/>
        </w:rPr>
        <w:t xml:space="preserve">Који појам се користи да </w:t>
      </w:r>
      <w:r w:rsidR="00C25DD0" w:rsidRPr="001A00AB">
        <w:rPr>
          <w:rFonts w:ascii="Times New Roman" w:hAnsi="Times New Roman"/>
          <w:lang w:val="sr-Cyrl-RS"/>
        </w:rPr>
        <w:t xml:space="preserve">би се </w:t>
      </w:r>
      <w:r w:rsidR="00B13509" w:rsidRPr="001A00AB">
        <w:rPr>
          <w:rFonts w:ascii="Times New Roman" w:hAnsi="Times New Roman"/>
          <w:lang w:val="sr-Cyrl-RS"/>
        </w:rPr>
        <w:t>опи</w:t>
      </w:r>
      <w:r w:rsidR="00C25DD0" w:rsidRPr="001A00AB">
        <w:rPr>
          <w:rFonts w:ascii="Times New Roman" w:hAnsi="Times New Roman"/>
          <w:lang w:val="sr-Cyrl-RS"/>
        </w:rPr>
        <w:t>сала</w:t>
      </w:r>
      <w:r w:rsidR="00B13509" w:rsidRPr="001A00AB">
        <w:rPr>
          <w:rFonts w:ascii="Times New Roman" w:hAnsi="Times New Roman"/>
          <w:lang w:val="sr-Cyrl-RS"/>
        </w:rPr>
        <w:t xml:space="preserve"> владавин</w:t>
      </w:r>
      <w:r w:rsidR="00C25DD0" w:rsidRPr="001A00AB">
        <w:rPr>
          <w:rFonts w:ascii="Times New Roman" w:hAnsi="Times New Roman"/>
          <w:lang w:val="sr-Cyrl-RS"/>
        </w:rPr>
        <w:t>а</w:t>
      </w:r>
      <w:r w:rsidR="00B13509" w:rsidRPr="001A00AB">
        <w:rPr>
          <w:rFonts w:ascii="Times New Roman" w:hAnsi="Times New Roman"/>
          <w:lang w:val="sr-Cyrl-RS"/>
        </w:rPr>
        <w:t xml:space="preserve"> државом из једног центра, обично главног града</w:t>
      </w:r>
      <w:r w:rsidR="00F42A49" w:rsidRPr="001A00AB">
        <w:rPr>
          <w:rFonts w:ascii="Times New Roman" w:hAnsi="Times New Roman"/>
          <w:lang w:val="sr-Cyrl-RS"/>
        </w:rPr>
        <w:t>?</w:t>
      </w:r>
      <w:r w:rsidR="00736C00" w:rsidRPr="001A00AB">
        <w:rPr>
          <w:rFonts w:ascii="Times New Roman" w:hAnsi="Times New Roman"/>
          <w:lang w:val="sr-Cyrl-RS"/>
        </w:rPr>
        <w:t xml:space="preserve"> ___________________________</w:t>
      </w:r>
      <w:r w:rsidR="00B13509" w:rsidRPr="001A00AB">
        <w:rPr>
          <w:rFonts w:ascii="Times New Roman" w:hAnsi="Times New Roman"/>
          <w:lang w:val="sr-Cyrl-RS"/>
        </w:rPr>
        <w:t>___________</w:t>
      </w:r>
      <w:r w:rsidR="00374A11" w:rsidRPr="001A00AB">
        <w:rPr>
          <w:rFonts w:ascii="Times New Roman" w:hAnsi="Times New Roman"/>
          <w:lang w:val="sr-Cyrl-RS"/>
        </w:rPr>
        <w:t>___________</w:t>
      </w:r>
    </w:p>
    <w:p w14:paraId="0D4D51F9" w14:textId="3C5E741F" w:rsidR="00374A11" w:rsidRPr="001A00AB" w:rsidRDefault="00A16061" w:rsidP="00A16061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5B8936EC" wp14:editId="4CAF5EA4">
                <wp:simplePos x="0" y="0"/>
                <wp:positionH relativeFrom="page">
                  <wp:align>right</wp:align>
                </wp:positionH>
                <wp:positionV relativeFrom="paragraph">
                  <wp:posOffset>137795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F6CE70" w14:textId="77777777" w:rsidR="00A16061" w:rsidRDefault="00A16061" w:rsidP="00A1606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8936EC" id="Rectangle 18" o:spid="_x0000_s1041" style="position:absolute;left:0;text-align:left;margin-left:17.8pt;margin-top:10.85pt;width:69pt;height:26.25pt;z-index:25167360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" filled="f" stroked="f">
                <v:textbox inset="2.53958mm,1.2694mm,2.53958mm,1.2694mm">
                  <w:txbxContent>
                    <w:p w14:paraId="01F6CE70" w14:textId="77777777" w:rsidR="00A16061" w:rsidRDefault="00A16061" w:rsidP="00A16061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74A11" w:rsidRPr="001A00AB">
        <w:rPr>
          <w:rFonts w:ascii="Times New Roman" w:hAnsi="Times New Roman"/>
          <w:b/>
          <w:lang w:val="sr-Cyrl-RS"/>
        </w:rPr>
        <w:t>7. Наведене историјске личности распореди у табелу у зависности од догађаја</w:t>
      </w:r>
      <w:r w:rsidR="00F27C81" w:rsidRPr="001A00AB">
        <w:rPr>
          <w:rFonts w:ascii="Times New Roman" w:hAnsi="Times New Roman"/>
          <w:b/>
          <w:lang w:val="sr-Cyrl-RS"/>
        </w:rPr>
        <w:t xml:space="preserve"> </w:t>
      </w:r>
      <w:r w:rsidR="00CE20C1">
        <w:rPr>
          <w:rFonts w:ascii="Times New Roman" w:hAnsi="Times New Roman"/>
          <w:b/>
          <w:lang w:val="sr-Cyrl-RS"/>
        </w:rPr>
        <w:t xml:space="preserve">за који су </w:t>
      </w:r>
      <w:r w:rsidR="00E30A0C">
        <w:rPr>
          <w:rFonts w:ascii="Times New Roman" w:hAnsi="Times New Roman"/>
          <w:b/>
          <w:lang w:val="sr-Cyrl-RS"/>
        </w:rPr>
        <w:t>везане</w:t>
      </w:r>
      <w:r w:rsidR="00E30A0C" w:rsidRPr="001A00AB">
        <w:rPr>
          <w:rFonts w:ascii="Times New Roman" w:hAnsi="Times New Roman"/>
          <w:b/>
          <w:lang w:val="sr-Cyrl-RS"/>
        </w:rPr>
        <w:t xml:space="preserve"> </w:t>
      </w:r>
      <w:r w:rsidR="00374A11" w:rsidRPr="001A00AB">
        <w:rPr>
          <w:rFonts w:ascii="Times New Roman" w:hAnsi="Times New Roman"/>
          <w:b/>
          <w:lang w:val="sr-Cyrl-RS"/>
        </w:rPr>
        <w:t xml:space="preserve">/ </w:t>
      </w:r>
      <w:r w:rsidR="00CE20C1">
        <w:rPr>
          <w:rFonts w:ascii="Times New Roman" w:hAnsi="Times New Roman"/>
          <w:b/>
          <w:lang w:val="sr-Cyrl-RS"/>
        </w:rPr>
        <w:t xml:space="preserve">њихове функције / </w:t>
      </w:r>
      <w:r w:rsidR="00115214" w:rsidRPr="001A00AB">
        <w:rPr>
          <w:rFonts w:ascii="Times New Roman" w:hAnsi="Times New Roman"/>
          <w:b/>
          <w:lang w:val="sr-Cyrl-RS"/>
        </w:rPr>
        <w:t>област</w:t>
      </w:r>
      <w:r w:rsidR="00F27C81" w:rsidRPr="001A00AB">
        <w:rPr>
          <w:rFonts w:ascii="Times New Roman" w:hAnsi="Times New Roman"/>
          <w:b/>
          <w:lang w:val="sr-Cyrl-RS"/>
        </w:rPr>
        <w:t>и</w:t>
      </w:r>
      <w:r w:rsidR="00374A11" w:rsidRPr="001A00AB">
        <w:rPr>
          <w:rFonts w:ascii="Times New Roman" w:hAnsi="Times New Roman"/>
          <w:b/>
          <w:lang w:val="sr-Cyrl-RS"/>
        </w:rPr>
        <w:t xml:space="preserve"> </w:t>
      </w:r>
      <w:r w:rsidR="00CE20C1" w:rsidRPr="001A00AB">
        <w:rPr>
          <w:rFonts w:ascii="Times New Roman" w:hAnsi="Times New Roman"/>
          <w:b/>
          <w:lang w:val="sr-Cyrl-RS"/>
        </w:rPr>
        <w:t>њихов</w:t>
      </w:r>
      <w:r w:rsidR="00CE20C1">
        <w:rPr>
          <w:rFonts w:ascii="Times New Roman" w:hAnsi="Times New Roman"/>
          <w:b/>
          <w:lang w:val="sr-Cyrl-RS"/>
        </w:rPr>
        <w:t>ог</w:t>
      </w:r>
      <w:r w:rsidR="00CE20C1" w:rsidRPr="001A00AB">
        <w:rPr>
          <w:rFonts w:ascii="Times New Roman" w:hAnsi="Times New Roman"/>
          <w:b/>
          <w:lang w:val="sr-Cyrl-RS"/>
        </w:rPr>
        <w:t xml:space="preserve"> </w:t>
      </w:r>
      <w:r w:rsidR="00374A11" w:rsidRPr="001A00AB">
        <w:rPr>
          <w:rFonts w:ascii="Times New Roman" w:hAnsi="Times New Roman"/>
          <w:b/>
          <w:lang w:val="sr-Cyrl-RS"/>
        </w:rPr>
        <w:t>деловања.</w:t>
      </w:r>
    </w:p>
    <w:p w14:paraId="6A4E6A1D" w14:textId="61D2A24D" w:rsidR="00374A11" w:rsidRPr="001A00AB" w:rsidRDefault="00374A11" w:rsidP="00E30A0C">
      <w:pPr>
        <w:spacing w:after="60" w:line="240" w:lineRule="auto"/>
        <w:ind w:left="2275" w:right="562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 xml:space="preserve">Исидора Секулић / Анте Трумбић / Павле Карађорђевић / </w:t>
      </w:r>
      <w:r w:rsidRPr="001A00AB">
        <w:rPr>
          <w:rFonts w:ascii="Times New Roman" w:hAnsi="Times New Roman"/>
          <w:lang w:val="sr-Cyrl-RS"/>
        </w:rPr>
        <w:tab/>
      </w:r>
      <w:r w:rsidRPr="001A00AB">
        <w:rPr>
          <w:rFonts w:ascii="Times New Roman" w:hAnsi="Times New Roman"/>
          <w:lang w:val="sr-Cyrl-RS"/>
        </w:rPr>
        <w:tab/>
      </w:r>
      <w:r w:rsidRPr="001A00AB">
        <w:rPr>
          <w:rFonts w:ascii="Times New Roman" w:hAnsi="Times New Roman"/>
          <w:lang w:val="sr-Cyrl-RS"/>
        </w:rPr>
        <w:tab/>
      </w:r>
      <w:r w:rsidRPr="001A00AB">
        <w:rPr>
          <w:rFonts w:ascii="Times New Roman" w:hAnsi="Times New Roman"/>
          <w:lang w:val="sr-Cyrl-RS"/>
        </w:rPr>
        <w:tab/>
        <w:t xml:space="preserve">                                         Милан Стојадиновић / Петар II Карађорђевић / Пуниша Рачић</w:t>
      </w:r>
    </w:p>
    <w:tbl>
      <w:tblPr>
        <w:tblpPr w:leftFromText="180" w:rightFromText="180" w:vertAnchor="text" w:horzAnchor="margin" w:tblpXSpec="center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4536"/>
      </w:tblGrid>
      <w:tr w:rsidR="00374A11" w:rsidRPr="001A00AB" w14:paraId="4ECCA5D1" w14:textId="77777777" w:rsidTr="00AF0463">
        <w:trPr>
          <w:trHeight w:val="290"/>
        </w:trPr>
        <w:tc>
          <w:tcPr>
            <w:tcW w:w="4248" w:type="dxa"/>
            <w:shd w:val="clear" w:color="auto" w:fill="EDEDED"/>
            <w:vAlign w:val="center"/>
          </w:tcPr>
          <w:p w14:paraId="5D49BE43" w14:textId="1E431367" w:rsidR="00374A11" w:rsidRPr="001A00AB" w:rsidRDefault="00115214" w:rsidP="005859A6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1A00AB">
              <w:rPr>
                <w:rFonts w:ascii="Times New Roman" w:hAnsi="Times New Roman"/>
                <w:b/>
                <w:lang w:val="sr-Cyrl-RS"/>
              </w:rPr>
              <w:t>Догађај/</w:t>
            </w:r>
            <w:r w:rsidR="00CE20C1">
              <w:rPr>
                <w:rFonts w:ascii="Times New Roman" w:hAnsi="Times New Roman"/>
                <w:b/>
                <w:lang w:val="sr-Cyrl-RS"/>
              </w:rPr>
              <w:t>функција/</w:t>
            </w:r>
            <w:r w:rsidRPr="001A00AB">
              <w:rPr>
                <w:rFonts w:ascii="Times New Roman" w:hAnsi="Times New Roman"/>
                <w:b/>
                <w:lang w:val="sr-Cyrl-RS"/>
              </w:rPr>
              <w:t>област</w:t>
            </w:r>
          </w:p>
        </w:tc>
        <w:tc>
          <w:tcPr>
            <w:tcW w:w="4536" w:type="dxa"/>
            <w:shd w:val="clear" w:color="auto" w:fill="EDEDED"/>
            <w:vAlign w:val="center"/>
          </w:tcPr>
          <w:p w14:paraId="71150779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1A00AB">
              <w:rPr>
                <w:rFonts w:ascii="Times New Roman" w:hAnsi="Times New Roman"/>
                <w:b/>
                <w:lang w:val="sr-Cyrl-RS"/>
              </w:rPr>
              <w:t>Име</w:t>
            </w:r>
          </w:p>
        </w:tc>
      </w:tr>
      <w:tr w:rsidR="00374A11" w:rsidRPr="001A00AB" w14:paraId="174F5B6C" w14:textId="77777777" w:rsidTr="00AF0463">
        <w:trPr>
          <w:trHeight w:val="290"/>
        </w:trPr>
        <w:tc>
          <w:tcPr>
            <w:tcW w:w="4248" w:type="dxa"/>
            <w:shd w:val="clear" w:color="auto" w:fill="auto"/>
            <w:vAlign w:val="center"/>
          </w:tcPr>
          <w:p w14:paraId="1C021C51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Југословенски одбор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8051DA7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74A11" w:rsidRPr="001A00AB" w14:paraId="7742F504" w14:textId="77777777" w:rsidTr="00AF0463">
        <w:trPr>
          <w:trHeight w:val="290"/>
        </w:trPr>
        <w:tc>
          <w:tcPr>
            <w:tcW w:w="4248" w:type="dxa"/>
            <w:shd w:val="clear" w:color="auto" w:fill="auto"/>
            <w:vAlign w:val="center"/>
          </w:tcPr>
          <w:p w14:paraId="5A730A36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Атентат у Скупштини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A5B9A81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74A11" w:rsidRPr="001A00AB" w14:paraId="7D9DB8C5" w14:textId="77777777" w:rsidTr="00AF0463">
        <w:trPr>
          <w:trHeight w:val="290"/>
        </w:trPr>
        <w:tc>
          <w:tcPr>
            <w:tcW w:w="4248" w:type="dxa"/>
            <w:shd w:val="clear" w:color="auto" w:fill="auto"/>
            <w:vAlign w:val="center"/>
          </w:tcPr>
          <w:p w14:paraId="5EBE9675" w14:textId="0E4C076D" w:rsidR="00374A11" w:rsidRPr="001A00AB" w:rsidRDefault="00374A11" w:rsidP="005859A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Намесник 1935</w:t>
            </w:r>
            <w:r w:rsidR="00CE20C1">
              <w:rPr>
                <w:rFonts w:ascii="Times New Roman" w:hAnsi="Times New Roman"/>
                <w:lang w:val="sr-Cyrl-RS"/>
              </w:rPr>
              <w:t>–</w:t>
            </w:r>
            <w:r w:rsidRPr="001A00AB">
              <w:rPr>
                <w:rFonts w:ascii="Times New Roman" w:hAnsi="Times New Roman"/>
                <w:lang w:val="sr-Cyrl-RS"/>
              </w:rPr>
              <w:t>1941.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09EF805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74A11" w:rsidRPr="001A00AB" w14:paraId="03D99705" w14:textId="77777777" w:rsidTr="00AF0463">
        <w:trPr>
          <w:trHeight w:val="290"/>
        </w:trPr>
        <w:tc>
          <w:tcPr>
            <w:tcW w:w="4248" w:type="dxa"/>
            <w:shd w:val="clear" w:color="auto" w:fill="auto"/>
            <w:vAlign w:val="center"/>
          </w:tcPr>
          <w:p w14:paraId="26C65F6B" w14:textId="15C58C22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Споразум са Ватиканом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3475D78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74A11" w:rsidRPr="001A00AB" w14:paraId="702E07B1" w14:textId="77777777" w:rsidTr="00AF0463">
        <w:trPr>
          <w:trHeight w:val="290"/>
        </w:trPr>
        <w:tc>
          <w:tcPr>
            <w:tcW w:w="4248" w:type="dxa"/>
            <w:shd w:val="clear" w:color="auto" w:fill="auto"/>
            <w:vAlign w:val="center"/>
          </w:tcPr>
          <w:p w14:paraId="4D8346CC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Престолонаследник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03FF1DA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74A11" w:rsidRPr="001A00AB" w14:paraId="077261CC" w14:textId="77777777" w:rsidTr="00AF0463">
        <w:trPr>
          <w:trHeight w:val="290"/>
        </w:trPr>
        <w:tc>
          <w:tcPr>
            <w:tcW w:w="4248" w:type="dxa"/>
            <w:shd w:val="clear" w:color="auto" w:fill="auto"/>
            <w:vAlign w:val="center"/>
          </w:tcPr>
          <w:p w14:paraId="30EA06CA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Књижевност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D134608" w14:textId="77777777" w:rsidR="00374A11" w:rsidRPr="001A00AB" w:rsidRDefault="00374A11" w:rsidP="00AF046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4A1E8E20" w14:textId="77777777" w:rsidR="00374A11" w:rsidRPr="001A00AB" w:rsidRDefault="00374A11" w:rsidP="00A16061">
      <w:pPr>
        <w:spacing w:after="0" w:line="240" w:lineRule="auto"/>
        <w:ind w:left="806" w:right="562"/>
        <w:rPr>
          <w:rFonts w:ascii="Times New Roman" w:hAnsi="Times New Roman"/>
          <w:lang w:val="sr-Cyrl-RS"/>
        </w:rPr>
      </w:pPr>
    </w:p>
    <w:p w14:paraId="113F3240" w14:textId="77777777" w:rsidR="00374A11" w:rsidRPr="001A00AB" w:rsidRDefault="00374A11" w:rsidP="00374A11">
      <w:pPr>
        <w:spacing w:after="0"/>
        <w:ind w:left="810" w:right="565"/>
        <w:rPr>
          <w:rFonts w:ascii="Times New Roman" w:hAnsi="Times New Roman"/>
          <w:lang w:val="sr-Cyrl-RS"/>
        </w:rPr>
      </w:pPr>
    </w:p>
    <w:p w14:paraId="407785CF" w14:textId="77777777" w:rsidR="00374A11" w:rsidRPr="001A00AB" w:rsidRDefault="00374A11" w:rsidP="00374A1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45537C2" w14:textId="77777777" w:rsidR="00374A11" w:rsidRPr="001A00AB" w:rsidRDefault="00374A11" w:rsidP="00374A1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448D3FD" w14:textId="77777777" w:rsidR="00374A11" w:rsidRPr="001A00AB" w:rsidRDefault="00374A11" w:rsidP="00374A1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8F94177" w14:textId="77777777" w:rsidR="00374A11" w:rsidRPr="001A00AB" w:rsidRDefault="00374A11" w:rsidP="00374A1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D5140AF" w14:textId="77777777" w:rsidR="00374A11" w:rsidRPr="001A00AB" w:rsidRDefault="00374A11" w:rsidP="00374A1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12B33DE" w14:textId="77777777" w:rsidR="00374A11" w:rsidRPr="001A00AB" w:rsidRDefault="00374A11" w:rsidP="00374A1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B05C12D" w14:textId="497D3BA7" w:rsidR="00374A11" w:rsidRPr="001A00AB" w:rsidRDefault="00A16061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7682F126" wp14:editId="646648FD">
                <wp:simplePos x="0" y="0"/>
                <wp:positionH relativeFrom="page">
                  <wp:align>right</wp:align>
                </wp:positionH>
                <wp:positionV relativeFrom="paragraph">
                  <wp:posOffset>156845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42EF77" w14:textId="14EBF776" w:rsidR="00A16061" w:rsidRDefault="00A16061" w:rsidP="00A16061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2F126" id="Rectangle 19" o:spid="_x0000_s1042" style="position:absolute;left:0;text-align:left;margin-left:17.8pt;margin-top:12.35pt;width:69pt;height:26.25pt;z-index:25167564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Y2yAEAAH0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" filled="f" stroked="f">
                <v:textbox inset="2.53958mm,1.2694mm,2.53958mm,1.2694mm">
                  <w:txbxContent>
                    <w:p w14:paraId="4B42EF77" w14:textId="14EBF776" w:rsidR="00A16061" w:rsidRDefault="00A16061" w:rsidP="00A16061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7D5C7F" w14:textId="360A7A04" w:rsidR="000246DD" w:rsidRPr="001A00AB" w:rsidRDefault="000246DD" w:rsidP="00A16061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rFonts w:ascii="Times New Roman" w:hAnsi="Times New Roman"/>
          <w:b/>
          <w:lang w:val="sr-Cyrl-RS"/>
        </w:rPr>
        <w:t xml:space="preserve">8. Које су </w:t>
      </w:r>
      <w:r w:rsidR="00CE20C1">
        <w:rPr>
          <w:rFonts w:ascii="Times New Roman" w:hAnsi="Times New Roman"/>
          <w:b/>
          <w:lang w:val="sr-Cyrl-RS"/>
        </w:rPr>
        <w:t xml:space="preserve">биле </w:t>
      </w:r>
      <w:r w:rsidRPr="001A00AB">
        <w:rPr>
          <w:rFonts w:ascii="Times New Roman" w:hAnsi="Times New Roman"/>
          <w:b/>
          <w:lang w:val="sr-Cyrl-RS"/>
        </w:rPr>
        <w:t>последице склапања споразума Цветковић</w:t>
      </w:r>
      <w:r w:rsidR="005C7D7B">
        <w:rPr>
          <w:rFonts w:ascii="Times New Roman" w:hAnsi="Times New Roman"/>
          <w:b/>
          <w:lang w:val="sr-Cyrl-RS"/>
        </w:rPr>
        <w:t>–</w:t>
      </w:r>
      <w:r w:rsidRPr="001A00AB">
        <w:rPr>
          <w:rFonts w:ascii="Times New Roman" w:hAnsi="Times New Roman"/>
          <w:b/>
          <w:lang w:val="sr-Cyrl-RS"/>
        </w:rPr>
        <w:t>Мачек?</w:t>
      </w:r>
      <w:r w:rsidRPr="001A00AB">
        <w:rPr>
          <w:rFonts w:ascii="Times New Roman" w:hAnsi="Times New Roman"/>
          <w:b/>
          <w:lang w:val="sr-Cyrl-RS"/>
        </w:rPr>
        <w:tab/>
        <w:t xml:space="preserve"> </w:t>
      </w:r>
    </w:p>
    <w:p w14:paraId="045224EB" w14:textId="4AF7C059" w:rsidR="000246DD" w:rsidRPr="001A00AB" w:rsidRDefault="00A16061" w:rsidP="00A16061">
      <w:pPr>
        <w:spacing w:after="0" w:line="240" w:lineRule="auto"/>
        <w:ind w:firstLine="180"/>
        <w:rPr>
          <w:rFonts w:ascii="Times New Roman" w:hAnsi="Times New Roman"/>
          <w:b/>
          <w:lang w:val="sr-Cyrl-RS"/>
        </w:rPr>
      </w:pPr>
      <w:r w:rsidRPr="001A00AB">
        <w:rPr>
          <w:rFonts w:ascii="Times New Roman" w:hAnsi="Times New Roman"/>
          <w:lang w:val="sr-Cyrl-RS"/>
        </w:rPr>
        <w:t xml:space="preserve"> </w:t>
      </w:r>
      <w:r w:rsidR="000246DD" w:rsidRPr="001A00AB">
        <w:rPr>
          <w:rFonts w:ascii="Times New Roman" w:hAnsi="Times New Roman"/>
          <w:lang w:val="sr-Cyrl-RS"/>
        </w:rPr>
        <w:t xml:space="preserve">(Заокружи </w:t>
      </w:r>
      <w:r w:rsidR="000246DD" w:rsidRPr="001A00AB">
        <w:rPr>
          <w:rFonts w:ascii="Times New Roman" w:hAnsi="Times New Roman"/>
          <w:i/>
          <w:lang w:val="sr-Cyrl-RS"/>
        </w:rPr>
        <w:t>слова</w:t>
      </w:r>
      <w:r w:rsidR="000246DD" w:rsidRPr="001A00AB">
        <w:rPr>
          <w:rFonts w:ascii="Times New Roman" w:hAnsi="Times New Roman"/>
          <w:lang w:val="sr-Cyrl-RS"/>
        </w:rPr>
        <w:t xml:space="preserve"> испред </w:t>
      </w:r>
      <w:r w:rsidR="000246DD" w:rsidRPr="001A00AB">
        <w:rPr>
          <w:rFonts w:ascii="Times New Roman" w:hAnsi="Times New Roman"/>
          <w:u w:val="single"/>
          <w:lang w:val="sr-Cyrl-RS"/>
        </w:rPr>
        <w:t>тачних</w:t>
      </w:r>
      <w:r w:rsidR="000246DD" w:rsidRPr="001A00AB">
        <w:rPr>
          <w:rFonts w:ascii="Times New Roman" w:hAnsi="Times New Roman"/>
          <w:lang w:val="sr-Cyrl-RS"/>
        </w:rPr>
        <w:t xml:space="preserve"> одговора</w:t>
      </w:r>
      <w:r w:rsidR="00CE20C1">
        <w:rPr>
          <w:rFonts w:ascii="Times New Roman" w:hAnsi="Times New Roman"/>
          <w:lang w:val="sr-Cyrl-RS"/>
        </w:rPr>
        <w:t>.</w:t>
      </w:r>
      <w:r w:rsidR="000246DD" w:rsidRPr="001A00AB">
        <w:rPr>
          <w:rFonts w:ascii="Times New Roman" w:hAnsi="Times New Roman"/>
          <w:lang w:val="sr-Cyrl-RS"/>
        </w:rPr>
        <w:t>)</w:t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  <w:r w:rsidR="000246DD" w:rsidRPr="001A00AB">
        <w:rPr>
          <w:rFonts w:ascii="Times New Roman" w:hAnsi="Times New Roman"/>
          <w:b/>
          <w:lang w:val="sr-Cyrl-RS"/>
        </w:rPr>
        <w:tab/>
      </w:r>
    </w:p>
    <w:p w14:paraId="5E5F085C" w14:textId="5AD486FA" w:rsidR="000246DD" w:rsidRPr="001A00AB" w:rsidRDefault="000246DD" w:rsidP="00A16061">
      <w:pPr>
        <w:spacing w:after="60" w:line="269" w:lineRule="auto"/>
        <w:ind w:firstLine="36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а) Стварање Бановине Хрватске, територијално највеће бановине у Југославији</w:t>
      </w:r>
    </w:p>
    <w:p w14:paraId="7ED0AC13" w14:textId="26660794" w:rsidR="000246DD" w:rsidRPr="001A00AB" w:rsidRDefault="000246DD" w:rsidP="00A16061">
      <w:pPr>
        <w:spacing w:after="60" w:line="269" w:lineRule="auto"/>
        <w:ind w:firstLine="36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б) Стварање Београдске бановине, територијално највеће бановине у Југославији</w:t>
      </w:r>
    </w:p>
    <w:p w14:paraId="2666625E" w14:textId="449AECA2" w:rsidR="000246DD" w:rsidRPr="001A00AB" w:rsidRDefault="000246DD" w:rsidP="00A16061">
      <w:pPr>
        <w:spacing w:after="60" w:line="269" w:lineRule="auto"/>
        <w:ind w:firstLine="36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в) Бановина Хрватска је добила аутономију какву ниједна друга бановина није имала</w:t>
      </w:r>
    </w:p>
    <w:p w14:paraId="40D88797" w14:textId="4D0C7AEB" w:rsidR="000246DD" w:rsidRPr="001A00AB" w:rsidRDefault="000246DD" w:rsidP="00A16061">
      <w:pPr>
        <w:spacing w:after="60" w:line="269" w:lineRule="auto"/>
        <w:ind w:firstLine="36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г) Утврђена су права Римокатоличке цркве у Југославији</w:t>
      </w:r>
    </w:p>
    <w:p w14:paraId="4DD684B8" w14:textId="4122962E" w:rsidR="000246DD" w:rsidRPr="001A00AB" w:rsidRDefault="000246DD" w:rsidP="00A16061">
      <w:pPr>
        <w:spacing w:after="60" w:line="269" w:lineRule="auto"/>
        <w:ind w:firstLine="360"/>
        <w:rPr>
          <w:rFonts w:ascii="Times New Roman" w:hAnsi="Times New Roman"/>
          <w:lang w:val="sr-Cyrl-RS"/>
        </w:rPr>
      </w:pPr>
      <w:r w:rsidRPr="001A00AB">
        <w:rPr>
          <w:rFonts w:ascii="Times New Roman" w:hAnsi="Times New Roman"/>
          <w:lang w:val="sr-Cyrl-RS"/>
        </w:rPr>
        <w:t>д) Београдска бановина је добила аутономију какву ниједна друга бановина није имала</w:t>
      </w:r>
    </w:p>
    <w:p w14:paraId="6D195493" w14:textId="66E84C0F" w:rsidR="000246DD" w:rsidRPr="001A00AB" w:rsidRDefault="000849B2" w:rsidP="00BD7F1E">
      <w:pPr>
        <w:spacing w:before="120"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7EDEE076" wp14:editId="047A1136">
                <wp:simplePos x="0" y="0"/>
                <wp:positionH relativeFrom="page">
                  <wp:align>right</wp:align>
                </wp:positionH>
                <wp:positionV relativeFrom="paragraph">
                  <wp:posOffset>47625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A54851" w14:textId="098F0E73" w:rsidR="000849B2" w:rsidRDefault="000849B2" w:rsidP="000849B2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DEE076" id="Rectangle 20" o:spid="_x0000_s1043" style="position:absolute;left:0;text-align:left;margin-left:17.8pt;margin-top:3.75pt;width:69pt;height:26.25pt;z-index:25167769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LXxg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" filled="f" stroked="f">
                <v:textbox inset="2.53958mm,1.2694mm,2.53958mm,1.2694mm">
                  <w:txbxContent>
                    <w:p w14:paraId="1AA54851" w14:textId="098F0E73" w:rsidR="000849B2" w:rsidRDefault="000849B2" w:rsidP="000849B2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16061" w:rsidRPr="001A00AB">
        <w:rPr>
          <w:rFonts w:ascii="Times New Roman" w:hAnsi="Times New Roman"/>
          <w:b/>
          <w:lang w:val="sr-Cyrl-RS"/>
        </w:rPr>
        <w:t>9</w:t>
      </w:r>
      <w:r w:rsidR="000246DD" w:rsidRPr="001A00AB">
        <w:rPr>
          <w:rFonts w:ascii="Times New Roman" w:hAnsi="Times New Roman"/>
          <w:b/>
          <w:lang w:val="sr-Cyrl-RS"/>
        </w:rPr>
        <w:t xml:space="preserve">. </w:t>
      </w:r>
      <w:r w:rsidR="005C7D7B" w:rsidRPr="001A00AB">
        <w:rPr>
          <w:rFonts w:ascii="Times New Roman" w:hAnsi="Times New Roman"/>
          <w:b/>
          <w:lang w:val="sr-Cyrl-RS"/>
        </w:rPr>
        <w:t>П</w:t>
      </w:r>
      <w:r w:rsidR="005C7D7B">
        <w:rPr>
          <w:rFonts w:ascii="Times New Roman" w:hAnsi="Times New Roman"/>
          <w:b/>
          <w:lang w:val="sr-Cyrl-RS"/>
        </w:rPr>
        <w:t>огледај</w:t>
      </w:r>
      <w:r w:rsidR="005C7D7B" w:rsidRPr="001A00AB">
        <w:rPr>
          <w:rFonts w:ascii="Times New Roman" w:hAnsi="Times New Roman"/>
          <w:b/>
          <w:lang w:val="sr-Cyrl-RS"/>
        </w:rPr>
        <w:t xml:space="preserve"> </w:t>
      </w:r>
      <w:r w:rsidR="000246DD" w:rsidRPr="001A00AB">
        <w:rPr>
          <w:rFonts w:ascii="Times New Roman" w:hAnsi="Times New Roman"/>
          <w:b/>
          <w:lang w:val="sr-Cyrl-RS"/>
        </w:rPr>
        <w:t>слику и одговори на питања.</w:t>
      </w:r>
      <w:r w:rsidR="000246DD" w:rsidRPr="001A00AB">
        <w:rPr>
          <w:rFonts w:ascii="Times New Roman" w:hAnsi="Times New Roman"/>
          <w:b/>
          <w:lang w:val="sr-Cyrl-RS"/>
        </w:rPr>
        <w:tab/>
      </w:r>
      <w:hyperlink r:id="rId7" w:tgtFrame="_blank" w:history="1"/>
    </w:p>
    <w:tbl>
      <w:tblPr>
        <w:tblW w:w="10915" w:type="dxa"/>
        <w:tblLayout w:type="fixed"/>
        <w:tblLook w:val="04A0" w:firstRow="1" w:lastRow="0" w:firstColumn="1" w:lastColumn="0" w:noHBand="0" w:noVBand="1"/>
      </w:tblPr>
      <w:tblGrid>
        <w:gridCol w:w="5211"/>
        <w:gridCol w:w="5704"/>
      </w:tblGrid>
      <w:tr w:rsidR="000246DD" w:rsidRPr="001A00AB" w14:paraId="51CC087B" w14:textId="77777777" w:rsidTr="00AF0463">
        <w:tc>
          <w:tcPr>
            <w:tcW w:w="5211" w:type="dxa"/>
            <w:shd w:val="clear" w:color="auto" w:fill="auto"/>
          </w:tcPr>
          <w:p w14:paraId="7FCE762C" w14:textId="11AE016A" w:rsidR="000246DD" w:rsidRPr="001A00AB" w:rsidRDefault="000246DD" w:rsidP="00AF0463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1A00AB">
              <w:rPr>
                <w:noProof/>
              </w:rPr>
              <w:drawing>
                <wp:inline distT="0" distB="0" distL="0" distR="0" wp14:anchorId="1B6E492D" wp14:editId="4A001FDD">
                  <wp:extent cx="3214198" cy="1952625"/>
                  <wp:effectExtent l="0" t="0" r="5715" b="0"/>
                  <wp:docPr id="2" name="Picture 2" descr="https://upload.wikimedia.org/wikipedia/commons/0/03/Atentat_u_Marsej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0/03/Atentat_u_Marsej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961" cy="1962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4" w:type="dxa"/>
            <w:shd w:val="clear" w:color="auto" w:fill="auto"/>
          </w:tcPr>
          <w:p w14:paraId="2E98700B" w14:textId="019D36BB" w:rsidR="000246DD" w:rsidRPr="001A00AB" w:rsidRDefault="000246DD" w:rsidP="00AF0463">
            <w:pPr>
              <w:spacing w:before="120" w:after="12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b/>
                <w:lang w:val="sr-Cyrl-RS"/>
              </w:rPr>
              <w:t xml:space="preserve">Слика приказује атентат извршен 1934. Који владар је убијен у </w:t>
            </w:r>
            <w:r w:rsidR="005C7D7B">
              <w:rPr>
                <w:rFonts w:ascii="Times New Roman" w:hAnsi="Times New Roman"/>
                <w:b/>
                <w:lang w:val="sr-Cyrl-RS"/>
              </w:rPr>
              <w:t xml:space="preserve">овом </w:t>
            </w:r>
            <w:r w:rsidRPr="001A00AB">
              <w:rPr>
                <w:rFonts w:ascii="Times New Roman" w:hAnsi="Times New Roman"/>
                <w:b/>
                <w:lang w:val="sr-Cyrl-RS"/>
              </w:rPr>
              <w:t>атентату и где</w:t>
            </w:r>
            <w:r w:rsidR="005C7D7B">
              <w:rPr>
                <w:rFonts w:ascii="Times New Roman" w:hAnsi="Times New Roman"/>
                <w:b/>
                <w:lang w:val="sr-Cyrl-RS"/>
              </w:rPr>
              <w:t xml:space="preserve"> се то догодило</w:t>
            </w:r>
            <w:r w:rsidRPr="001A00AB">
              <w:rPr>
                <w:rFonts w:ascii="Times New Roman" w:hAnsi="Times New Roman"/>
                <w:b/>
                <w:lang w:val="sr-Cyrl-RS"/>
              </w:rPr>
              <w:t>?</w:t>
            </w:r>
            <w:r w:rsidRPr="001A00AB">
              <w:rPr>
                <w:rFonts w:ascii="Times New Roman" w:hAnsi="Times New Roman"/>
                <w:lang w:val="sr-Cyrl-RS"/>
              </w:rPr>
              <w:t xml:space="preserve"> ___________________________, у____________________</w:t>
            </w:r>
            <w:r w:rsidR="005C7D7B">
              <w:rPr>
                <w:rFonts w:ascii="Times New Roman" w:hAnsi="Times New Roman"/>
                <w:lang w:val="sr-Cyrl-RS"/>
              </w:rPr>
              <w:t>.</w:t>
            </w:r>
          </w:p>
          <w:p w14:paraId="17963DD9" w14:textId="76F06C53" w:rsidR="000849B2" w:rsidRPr="001A00AB" w:rsidRDefault="005C7D7B" w:rsidP="000849B2">
            <w:pPr>
              <w:spacing w:before="120"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Који је био мотив овог</w:t>
            </w:r>
            <w:r w:rsidR="000246DD" w:rsidRPr="001A00AB">
              <w:rPr>
                <w:rFonts w:ascii="Times New Roman" w:hAnsi="Times New Roman"/>
                <w:b/>
                <w:lang w:val="sr-Cyrl-RS"/>
              </w:rPr>
              <w:t xml:space="preserve"> атентата?</w:t>
            </w:r>
            <w:r w:rsidR="000246DD" w:rsidRPr="001A00AB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290F2BCA" w14:textId="00789E33" w:rsidR="000246DD" w:rsidRPr="001A00AB" w:rsidRDefault="000246DD" w:rsidP="000849B2">
            <w:pPr>
              <w:spacing w:after="120" w:line="24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(</w:t>
            </w:r>
            <w:r w:rsidR="005C7D7B">
              <w:rPr>
                <w:rFonts w:ascii="Times New Roman" w:hAnsi="Times New Roman"/>
                <w:lang w:val="sr-Cyrl-RS"/>
              </w:rPr>
              <w:t>З</w:t>
            </w:r>
            <w:r w:rsidR="005C7D7B" w:rsidRPr="001A00AB">
              <w:rPr>
                <w:rFonts w:ascii="Times New Roman" w:hAnsi="Times New Roman"/>
                <w:lang w:val="sr-Cyrl-RS"/>
              </w:rPr>
              <w:t xml:space="preserve">аокружи </w:t>
            </w:r>
            <w:r w:rsidRPr="001A00AB">
              <w:rPr>
                <w:rFonts w:ascii="Times New Roman" w:hAnsi="Times New Roman"/>
                <w:lang w:val="sr-Cyrl-RS"/>
              </w:rPr>
              <w:t>слово испред тачног одговора</w:t>
            </w:r>
            <w:r w:rsidR="005C7D7B">
              <w:rPr>
                <w:rFonts w:ascii="Times New Roman" w:hAnsi="Times New Roman"/>
                <w:lang w:val="sr-Cyrl-RS"/>
              </w:rPr>
              <w:t>.</w:t>
            </w:r>
            <w:r w:rsidRPr="001A00AB">
              <w:rPr>
                <w:rFonts w:ascii="Times New Roman" w:hAnsi="Times New Roman"/>
                <w:lang w:val="sr-Cyrl-RS"/>
              </w:rPr>
              <w:t>)</w:t>
            </w:r>
          </w:p>
          <w:p w14:paraId="460FBD66" w14:textId="40C1A1BB" w:rsidR="000246DD" w:rsidRPr="001A00AB" w:rsidRDefault="000246DD" w:rsidP="00AF0463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а) Сепаратистичке тежње Хрвата и Македонаца</w:t>
            </w:r>
          </w:p>
          <w:p w14:paraId="64E1C3CD" w14:textId="657C90D2" w:rsidR="000246DD" w:rsidRPr="001A00AB" w:rsidRDefault="000246DD" w:rsidP="00AF0463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б) Попустљива политика краља Александра 1929</w:t>
            </w:r>
            <w:r w:rsidR="005C7D7B">
              <w:rPr>
                <w:rFonts w:ascii="Times New Roman" w:hAnsi="Times New Roman"/>
                <w:lang w:val="sr-Cyrl-RS"/>
              </w:rPr>
              <w:t>–</w:t>
            </w:r>
            <w:r w:rsidRPr="001A00AB">
              <w:rPr>
                <w:rFonts w:ascii="Times New Roman" w:hAnsi="Times New Roman"/>
                <w:lang w:val="sr-Cyrl-RS"/>
              </w:rPr>
              <w:t>1931.</w:t>
            </w:r>
          </w:p>
          <w:p w14:paraId="44216FD5" w14:textId="283766D4" w:rsidR="000246DD" w:rsidRPr="001A00AB" w:rsidRDefault="000246DD" w:rsidP="00AF0463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в) Комунистичке идеје о завођењу диктатуре пролетаријата</w:t>
            </w:r>
          </w:p>
        </w:tc>
      </w:tr>
    </w:tbl>
    <w:p w14:paraId="32432021" w14:textId="70623C68" w:rsidR="000246DD" w:rsidRPr="001A00AB" w:rsidRDefault="000849B2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1A00AB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6D445CC0" wp14:editId="03B4497C">
                <wp:simplePos x="0" y="0"/>
                <wp:positionH relativeFrom="page">
                  <wp:align>right</wp:align>
                </wp:positionH>
                <wp:positionV relativeFrom="paragraph">
                  <wp:posOffset>116205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9CAF61" w14:textId="15DF457D" w:rsidR="000849B2" w:rsidRDefault="000849B2" w:rsidP="000849B2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45CC0" id="Rectangle 21" o:spid="_x0000_s1044" style="position:absolute;left:0;text-align:left;margin-left:17.8pt;margin-top:9.15pt;width:69pt;height:26.25pt;z-index:25167974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" filled="f" stroked="f">
                <v:textbox inset="2.53958mm,1.2694mm,2.53958mm,1.2694mm">
                  <w:txbxContent>
                    <w:p w14:paraId="1A9CAF61" w14:textId="15DF457D" w:rsidR="000849B2" w:rsidRDefault="000849B2" w:rsidP="000849B2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A9F023B" w14:textId="08940188" w:rsidR="00736C00" w:rsidRPr="001A00AB" w:rsidRDefault="000246DD" w:rsidP="000849B2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1A00AB">
        <w:rPr>
          <w:rFonts w:ascii="Times New Roman" w:hAnsi="Times New Roman"/>
          <w:b/>
          <w:lang w:val="sr-Cyrl-RS"/>
        </w:rPr>
        <w:t>10</w:t>
      </w:r>
      <w:r w:rsidR="00736C00" w:rsidRPr="001A00AB">
        <w:rPr>
          <w:rFonts w:ascii="Times New Roman" w:hAnsi="Times New Roman"/>
          <w:b/>
          <w:lang w:val="sr-Cyrl-RS"/>
        </w:rPr>
        <w:t>. Ако је тврдња тачна</w:t>
      </w:r>
      <w:r w:rsidR="005C7D7B">
        <w:rPr>
          <w:rFonts w:ascii="Times New Roman" w:hAnsi="Times New Roman"/>
          <w:b/>
          <w:lang w:val="sr-Cyrl-RS"/>
        </w:rPr>
        <w:t>,</w:t>
      </w:r>
      <w:r w:rsidR="00736C00" w:rsidRPr="001A00AB">
        <w:rPr>
          <w:rFonts w:ascii="Times New Roman" w:hAnsi="Times New Roman"/>
          <w:b/>
          <w:lang w:val="sr-Cyrl-RS"/>
        </w:rPr>
        <w:t xml:space="preserve"> заокружи</w:t>
      </w:r>
      <w:r w:rsidR="00FD1265" w:rsidRPr="001A00AB">
        <w:rPr>
          <w:rFonts w:ascii="Times New Roman" w:hAnsi="Times New Roman"/>
          <w:b/>
          <w:lang w:val="sr-Cyrl-RS"/>
        </w:rPr>
        <w:t xml:space="preserve"> слово</w:t>
      </w:r>
      <w:r w:rsidR="00736C00" w:rsidRPr="001A00AB">
        <w:rPr>
          <w:rFonts w:ascii="Times New Roman" w:hAnsi="Times New Roman"/>
          <w:b/>
          <w:lang w:val="sr-Cyrl-RS"/>
        </w:rPr>
        <w:t xml:space="preserve"> Т, а ако није тачна</w:t>
      </w:r>
      <w:r w:rsidR="005C7D7B">
        <w:rPr>
          <w:rFonts w:ascii="Times New Roman" w:hAnsi="Times New Roman"/>
          <w:b/>
          <w:lang w:val="sr-Cyrl-RS"/>
        </w:rPr>
        <w:t>,</w:t>
      </w:r>
      <w:r w:rsidR="00736C00" w:rsidRPr="001A00AB">
        <w:rPr>
          <w:rFonts w:ascii="Times New Roman" w:hAnsi="Times New Roman"/>
          <w:b/>
          <w:lang w:val="sr-Cyrl-RS"/>
        </w:rPr>
        <w:t xml:space="preserve"> заокружи Н.</w:t>
      </w:r>
    </w:p>
    <w:tbl>
      <w:tblPr>
        <w:tblW w:w="0" w:type="auto"/>
        <w:tblInd w:w="270" w:type="dxa"/>
        <w:tblLook w:val="04A0" w:firstRow="1" w:lastRow="0" w:firstColumn="1" w:lastColumn="0" w:noHBand="0" w:noVBand="1"/>
      </w:tblPr>
      <w:tblGrid>
        <w:gridCol w:w="424"/>
        <w:gridCol w:w="8028"/>
        <w:gridCol w:w="1268"/>
      </w:tblGrid>
      <w:tr w:rsidR="00FD1265" w:rsidRPr="001A00AB" w14:paraId="3FD2B7EA" w14:textId="77777777" w:rsidTr="000849B2">
        <w:tc>
          <w:tcPr>
            <w:tcW w:w="424" w:type="dxa"/>
            <w:shd w:val="clear" w:color="auto" w:fill="auto"/>
          </w:tcPr>
          <w:p w14:paraId="21258A4C" w14:textId="77777777" w:rsidR="00FD1265" w:rsidRPr="001A00AB" w:rsidRDefault="00FD1265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028" w:type="dxa"/>
            <w:shd w:val="clear" w:color="auto" w:fill="auto"/>
          </w:tcPr>
          <w:p w14:paraId="38373890" w14:textId="4F5AB4A0" w:rsidR="00FD1265" w:rsidRPr="001A00AB" w:rsidRDefault="00B62ADA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 xml:space="preserve">Први </w:t>
            </w:r>
            <w:r w:rsidR="00115214" w:rsidRPr="001A00AB">
              <w:rPr>
                <w:rFonts w:ascii="Times New Roman" w:hAnsi="Times New Roman"/>
                <w:lang w:val="sr-Cyrl-RS"/>
              </w:rPr>
              <w:t>владар Краљевине СХС</w:t>
            </w:r>
            <w:r w:rsidRPr="001A00AB">
              <w:rPr>
                <w:rFonts w:ascii="Times New Roman" w:hAnsi="Times New Roman"/>
                <w:lang w:val="sr-Cyrl-RS"/>
              </w:rPr>
              <w:t xml:space="preserve"> био је Петар I Карађорђевић.</w:t>
            </w:r>
          </w:p>
        </w:tc>
        <w:tc>
          <w:tcPr>
            <w:tcW w:w="1268" w:type="dxa"/>
            <w:shd w:val="clear" w:color="auto" w:fill="auto"/>
          </w:tcPr>
          <w:p w14:paraId="3981B392" w14:textId="77777777" w:rsidR="00FD1265" w:rsidRPr="001A00AB" w:rsidRDefault="00FD1265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b/>
                <w:lang w:val="sr-Cyrl-RS"/>
              </w:rPr>
              <w:t>Т</w:t>
            </w:r>
            <w:r w:rsidRPr="001A00AB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D1265" w:rsidRPr="001A00AB" w14:paraId="5A763A50" w14:textId="77777777" w:rsidTr="000849B2">
        <w:tc>
          <w:tcPr>
            <w:tcW w:w="424" w:type="dxa"/>
            <w:shd w:val="clear" w:color="auto" w:fill="auto"/>
          </w:tcPr>
          <w:p w14:paraId="11E6579D" w14:textId="77777777" w:rsidR="00FD1265" w:rsidRPr="001A00AB" w:rsidRDefault="00FD1265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028" w:type="dxa"/>
            <w:shd w:val="clear" w:color="auto" w:fill="auto"/>
          </w:tcPr>
          <w:p w14:paraId="4CBBE013" w14:textId="77777777" w:rsidR="00FD1265" w:rsidRPr="001A00AB" w:rsidRDefault="000F393F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Хрватска републиканска сељачка странка залагала се за републиканизам</w:t>
            </w:r>
            <w:r w:rsidR="00FD1265" w:rsidRPr="001A00A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68" w:type="dxa"/>
            <w:shd w:val="clear" w:color="auto" w:fill="auto"/>
          </w:tcPr>
          <w:p w14:paraId="5E902206" w14:textId="77777777" w:rsidR="00FD1265" w:rsidRPr="001A00AB" w:rsidRDefault="00FD1265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b/>
                <w:lang w:val="sr-Cyrl-RS"/>
              </w:rPr>
              <w:t>Т</w:t>
            </w:r>
            <w:r w:rsidRPr="001A00AB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D1265" w:rsidRPr="001A00AB" w14:paraId="632227D1" w14:textId="77777777" w:rsidTr="000849B2">
        <w:tc>
          <w:tcPr>
            <w:tcW w:w="424" w:type="dxa"/>
            <w:shd w:val="clear" w:color="auto" w:fill="auto"/>
          </w:tcPr>
          <w:p w14:paraId="04A7EBC1" w14:textId="77777777" w:rsidR="00FD1265" w:rsidRPr="001A00AB" w:rsidRDefault="00FD1265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028" w:type="dxa"/>
            <w:shd w:val="clear" w:color="auto" w:fill="auto"/>
          </w:tcPr>
          <w:p w14:paraId="390BF2AD" w14:textId="36317B07" w:rsidR="00FD1265" w:rsidRPr="001A00AB" w:rsidRDefault="00995649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Септембарск</w:t>
            </w:r>
            <w:r w:rsidR="005C7D7B">
              <w:rPr>
                <w:rFonts w:ascii="Times New Roman" w:hAnsi="Times New Roman"/>
                <w:lang w:val="sr-Cyrl-RS"/>
              </w:rPr>
              <w:t>им</w:t>
            </w:r>
            <w:r w:rsidRPr="001A00AB">
              <w:rPr>
                <w:rFonts w:ascii="Times New Roman" w:hAnsi="Times New Roman"/>
                <w:lang w:val="sr-Cyrl-RS"/>
              </w:rPr>
              <w:t xml:space="preserve"> </w:t>
            </w:r>
            <w:r w:rsidR="005C7D7B" w:rsidRPr="001A00AB">
              <w:rPr>
                <w:rFonts w:ascii="Times New Roman" w:hAnsi="Times New Roman"/>
                <w:lang w:val="sr-Cyrl-RS"/>
              </w:rPr>
              <w:t>устав</w:t>
            </w:r>
            <w:r w:rsidR="005C7D7B">
              <w:rPr>
                <w:rFonts w:ascii="Times New Roman" w:hAnsi="Times New Roman"/>
                <w:lang w:val="sr-Cyrl-RS"/>
              </w:rPr>
              <w:t>ом</w:t>
            </w:r>
            <w:r w:rsidR="005C7D7B" w:rsidRPr="001A00AB">
              <w:rPr>
                <w:rFonts w:ascii="Times New Roman" w:hAnsi="Times New Roman"/>
                <w:lang w:val="sr-Cyrl-RS"/>
              </w:rPr>
              <w:t xml:space="preserve"> </w:t>
            </w:r>
            <w:r w:rsidRPr="001A00AB">
              <w:rPr>
                <w:rFonts w:ascii="Times New Roman" w:hAnsi="Times New Roman"/>
                <w:lang w:val="sr-Cyrl-RS"/>
              </w:rPr>
              <w:t>Југославија је добила републиканско уређење</w:t>
            </w:r>
            <w:r w:rsidR="00FD1265" w:rsidRPr="001A00A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68" w:type="dxa"/>
            <w:shd w:val="clear" w:color="auto" w:fill="auto"/>
          </w:tcPr>
          <w:p w14:paraId="1A69AD18" w14:textId="77777777" w:rsidR="00FD1265" w:rsidRPr="001A00AB" w:rsidRDefault="00FD1265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b/>
                <w:lang w:val="sr-Cyrl-RS"/>
              </w:rPr>
              <w:t>Т</w:t>
            </w:r>
            <w:r w:rsidRPr="001A00AB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D1265" w:rsidRPr="001A00AB" w14:paraId="23693C6F" w14:textId="77777777" w:rsidTr="000849B2">
        <w:tc>
          <w:tcPr>
            <w:tcW w:w="424" w:type="dxa"/>
            <w:shd w:val="clear" w:color="auto" w:fill="auto"/>
          </w:tcPr>
          <w:p w14:paraId="305E5C50" w14:textId="77777777" w:rsidR="00FD1265" w:rsidRPr="001A00AB" w:rsidRDefault="00FD1265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028" w:type="dxa"/>
            <w:shd w:val="clear" w:color="auto" w:fill="auto"/>
          </w:tcPr>
          <w:p w14:paraId="2F08254E" w14:textId="54DB717A" w:rsidR="00FD1265" w:rsidRPr="001A00AB" w:rsidRDefault="005C7D7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Фудбалска р</w:t>
            </w:r>
            <w:r w:rsidRPr="001A00AB">
              <w:rPr>
                <w:rFonts w:ascii="Times New Roman" w:hAnsi="Times New Roman"/>
                <w:lang w:val="sr-Cyrl-RS"/>
              </w:rPr>
              <w:t xml:space="preserve">епрезентација </w:t>
            </w:r>
            <w:r w:rsidR="000F393F" w:rsidRPr="001A00AB">
              <w:rPr>
                <w:rFonts w:ascii="Times New Roman" w:hAnsi="Times New Roman"/>
                <w:lang w:val="sr-Cyrl-RS"/>
              </w:rPr>
              <w:t xml:space="preserve">Југославије је на Светском првенству у Уругвају заузела </w:t>
            </w:r>
            <w:r>
              <w:rPr>
                <w:rFonts w:ascii="Times New Roman" w:hAnsi="Times New Roman"/>
                <w:lang w:val="sr-Cyrl-RS"/>
              </w:rPr>
              <w:t>четврто</w:t>
            </w:r>
            <w:r w:rsidR="000F393F" w:rsidRPr="001A00AB">
              <w:rPr>
                <w:rFonts w:ascii="Times New Roman" w:hAnsi="Times New Roman"/>
                <w:lang w:val="sr-Cyrl-RS"/>
              </w:rPr>
              <w:t xml:space="preserve"> место.</w:t>
            </w:r>
          </w:p>
        </w:tc>
        <w:tc>
          <w:tcPr>
            <w:tcW w:w="1268" w:type="dxa"/>
            <w:shd w:val="clear" w:color="auto" w:fill="auto"/>
          </w:tcPr>
          <w:p w14:paraId="668BFCAC" w14:textId="77777777" w:rsidR="00FD1265" w:rsidRPr="001A00AB" w:rsidRDefault="00FD1265" w:rsidP="000849B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1A00AB">
              <w:rPr>
                <w:rFonts w:ascii="Times New Roman" w:hAnsi="Times New Roman"/>
                <w:b/>
                <w:lang w:val="sr-Cyrl-RS"/>
              </w:rPr>
              <w:t>Т</w:t>
            </w:r>
            <w:r w:rsidRPr="001A00AB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33DAC853" w14:textId="77777777" w:rsidR="004767DD" w:rsidRPr="001A00AB" w:rsidRDefault="004767DD" w:rsidP="004767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val="sr-Cyrl-RS"/>
        </w:rPr>
      </w:pPr>
    </w:p>
    <w:sectPr w:rsidR="004767DD" w:rsidRPr="001A00AB" w:rsidSect="004A4BEA">
      <w:pgSz w:w="12240" w:h="15840"/>
      <w:pgMar w:top="709" w:right="616" w:bottom="4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2789A"/>
    <w:multiLevelType w:val="hybridMultilevel"/>
    <w:tmpl w:val="F8CA1130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7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17FD"/>
    <w:rsid w:val="00006FE4"/>
    <w:rsid w:val="00010CE2"/>
    <w:rsid w:val="000110F1"/>
    <w:rsid w:val="00014A34"/>
    <w:rsid w:val="000246DD"/>
    <w:rsid w:val="00026846"/>
    <w:rsid w:val="00035C22"/>
    <w:rsid w:val="00043A09"/>
    <w:rsid w:val="00044C56"/>
    <w:rsid w:val="00053361"/>
    <w:rsid w:val="00063126"/>
    <w:rsid w:val="00065C34"/>
    <w:rsid w:val="00066067"/>
    <w:rsid w:val="000665C3"/>
    <w:rsid w:val="000671BC"/>
    <w:rsid w:val="0006770B"/>
    <w:rsid w:val="00071EDA"/>
    <w:rsid w:val="00071F63"/>
    <w:rsid w:val="0007236C"/>
    <w:rsid w:val="00077957"/>
    <w:rsid w:val="00080EB0"/>
    <w:rsid w:val="00082F8D"/>
    <w:rsid w:val="000849B2"/>
    <w:rsid w:val="00087DF8"/>
    <w:rsid w:val="00091739"/>
    <w:rsid w:val="00091B51"/>
    <w:rsid w:val="000930BB"/>
    <w:rsid w:val="000947BA"/>
    <w:rsid w:val="00094B11"/>
    <w:rsid w:val="00097897"/>
    <w:rsid w:val="000A2AB5"/>
    <w:rsid w:val="000A5AE9"/>
    <w:rsid w:val="000A67EA"/>
    <w:rsid w:val="000B1599"/>
    <w:rsid w:val="000B4799"/>
    <w:rsid w:val="000B7C9F"/>
    <w:rsid w:val="000C2143"/>
    <w:rsid w:val="000C7037"/>
    <w:rsid w:val="000D01BB"/>
    <w:rsid w:val="000D450D"/>
    <w:rsid w:val="000D615E"/>
    <w:rsid w:val="000E1975"/>
    <w:rsid w:val="000E1BE8"/>
    <w:rsid w:val="000E2300"/>
    <w:rsid w:val="000E3179"/>
    <w:rsid w:val="000E3980"/>
    <w:rsid w:val="000E7B29"/>
    <w:rsid w:val="000E7D98"/>
    <w:rsid w:val="000E7F17"/>
    <w:rsid w:val="000F393F"/>
    <w:rsid w:val="000F6A9E"/>
    <w:rsid w:val="001013ED"/>
    <w:rsid w:val="001019BE"/>
    <w:rsid w:val="001021D4"/>
    <w:rsid w:val="00112286"/>
    <w:rsid w:val="00115214"/>
    <w:rsid w:val="001205E4"/>
    <w:rsid w:val="00123B45"/>
    <w:rsid w:val="0013060B"/>
    <w:rsid w:val="00130ED9"/>
    <w:rsid w:val="00132CEF"/>
    <w:rsid w:val="00142A29"/>
    <w:rsid w:val="001453B8"/>
    <w:rsid w:val="0015149C"/>
    <w:rsid w:val="00151C96"/>
    <w:rsid w:val="00155B31"/>
    <w:rsid w:val="00164B8C"/>
    <w:rsid w:val="001707C4"/>
    <w:rsid w:val="001873A2"/>
    <w:rsid w:val="0019406A"/>
    <w:rsid w:val="00194779"/>
    <w:rsid w:val="00197A08"/>
    <w:rsid w:val="001A00AB"/>
    <w:rsid w:val="001A7204"/>
    <w:rsid w:val="001B6A82"/>
    <w:rsid w:val="001B6CAD"/>
    <w:rsid w:val="001C4961"/>
    <w:rsid w:val="001C57B9"/>
    <w:rsid w:val="001C7249"/>
    <w:rsid w:val="001D3457"/>
    <w:rsid w:val="001D3936"/>
    <w:rsid w:val="001D59F3"/>
    <w:rsid w:val="001D7338"/>
    <w:rsid w:val="001E1D5C"/>
    <w:rsid w:val="001E31AD"/>
    <w:rsid w:val="001E4FC6"/>
    <w:rsid w:val="001E5D8C"/>
    <w:rsid w:val="001E716E"/>
    <w:rsid w:val="001F341B"/>
    <w:rsid w:val="00200A95"/>
    <w:rsid w:val="00201C7A"/>
    <w:rsid w:val="0020605E"/>
    <w:rsid w:val="002102C7"/>
    <w:rsid w:val="002177D6"/>
    <w:rsid w:val="00220BDD"/>
    <w:rsid w:val="00221435"/>
    <w:rsid w:val="00225837"/>
    <w:rsid w:val="002258B3"/>
    <w:rsid w:val="0022678F"/>
    <w:rsid w:val="002306DC"/>
    <w:rsid w:val="00231689"/>
    <w:rsid w:val="0023209D"/>
    <w:rsid w:val="002327F9"/>
    <w:rsid w:val="002362EB"/>
    <w:rsid w:val="0023722D"/>
    <w:rsid w:val="002439CD"/>
    <w:rsid w:val="00243D8B"/>
    <w:rsid w:val="00243DCF"/>
    <w:rsid w:val="00252B59"/>
    <w:rsid w:val="0025690A"/>
    <w:rsid w:val="00256A75"/>
    <w:rsid w:val="00257642"/>
    <w:rsid w:val="00257A07"/>
    <w:rsid w:val="00262CEF"/>
    <w:rsid w:val="00280139"/>
    <w:rsid w:val="00283533"/>
    <w:rsid w:val="00283B67"/>
    <w:rsid w:val="002852D1"/>
    <w:rsid w:val="00290158"/>
    <w:rsid w:val="00290A48"/>
    <w:rsid w:val="00295BE5"/>
    <w:rsid w:val="0029610C"/>
    <w:rsid w:val="002A302C"/>
    <w:rsid w:val="002A7680"/>
    <w:rsid w:val="002A78C7"/>
    <w:rsid w:val="002C1BD3"/>
    <w:rsid w:val="002C3BF8"/>
    <w:rsid w:val="002C5FDB"/>
    <w:rsid w:val="002C6FD0"/>
    <w:rsid w:val="002C7697"/>
    <w:rsid w:val="002D0B40"/>
    <w:rsid w:val="002D5B89"/>
    <w:rsid w:val="002E0E25"/>
    <w:rsid w:val="002F0F1D"/>
    <w:rsid w:val="002F1C1D"/>
    <w:rsid w:val="002F3A7F"/>
    <w:rsid w:val="002F4392"/>
    <w:rsid w:val="002F7009"/>
    <w:rsid w:val="00300B30"/>
    <w:rsid w:val="00303BF0"/>
    <w:rsid w:val="003149F8"/>
    <w:rsid w:val="00320639"/>
    <w:rsid w:val="00321E6C"/>
    <w:rsid w:val="003236F8"/>
    <w:rsid w:val="00324837"/>
    <w:rsid w:val="00325175"/>
    <w:rsid w:val="003257F4"/>
    <w:rsid w:val="00327619"/>
    <w:rsid w:val="00334FAE"/>
    <w:rsid w:val="00336596"/>
    <w:rsid w:val="00336F1D"/>
    <w:rsid w:val="003413F0"/>
    <w:rsid w:val="003429BD"/>
    <w:rsid w:val="00343C59"/>
    <w:rsid w:val="0034654A"/>
    <w:rsid w:val="00351E26"/>
    <w:rsid w:val="00352923"/>
    <w:rsid w:val="00352A9E"/>
    <w:rsid w:val="00357A59"/>
    <w:rsid w:val="00364AF2"/>
    <w:rsid w:val="00364BD6"/>
    <w:rsid w:val="00370ADE"/>
    <w:rsid w:val="00373237"/>
    <w:rsid w:val="00374A11"/>
    <w:rsid w:val="0037614B"/>
    <w:rsid w:val="00392DD5"/>
    <w:rsid w:val="003953B6"/>
    <w:rsid w:val="003A02EB"/>
    <w:rsid w:val="003A1D0F"/>
    <w:rsid w:val="003A64E5"/>
    <w:rsid w:val="003B1102"/>
    <w:rsid w:val="003C0D20"/>
    <w:rsid w:val="003D0DF7"/>
    <w:rsid w:val="003D153D"/>
    <w:rsid w:val="003D2A57"/>
    <w:rsid w:val="003D73C8"/>
    <w:rsid w:val="003E6766"/>
    <w:rsid w:val="003F736A"/>
    <w:rsid w:val="00400759"/>
    <w:rsid w:val="0040252F"/>
    <w:rsid w:val="004030CD"/>
    <w:rsid w:val="00420FD6"/>
    <w:rsid w:val="00427CBB"/>
    <w:rsid w:val="0043538A"/>
    <w:rsid w:val="00436007"/>
    <w:rsid w:val="004424AE"/>
    <w:rsid w:val="00443DEE"/>
    <w:rsid w:val="0044595B"/>
    <w:rsid w:val="00451482"/>
    <w:rsid w:val="00461472"/>
    <w:rsid w:val="00472016"/>
    <w:rsid w:val="00472EF8"/>
    <w:rsid w:val="00475D8A"/>
    <w:rsid w:val="004767DD"/>
    <w:rsid w:val="0048066B"/>
    <w:rsid w:val="00480970"/>
    <w:rsid w:val="00482A65"/>
    <w:rsid w:val="00483AA1"/>
    <w:rsid w:val="00485C3D"/>
    <w:rsid w:val="004862AB"/>
    <w:rsid w:val="00486E4A"/>
    <w:rsid w:val="0049089D"/>
    <w:rsid w:val="00495071"/>
    <w:rsid w:val="004A25F6"/>
    <w:rsid w:val="004A3E9B"/>
    <w:rsid w:val="004A4BEA"/>
    <w:rsid w:val="004A5473"/>
    <w:rsid w:val="004A585B"/>
    <w:rsid w:val="004A59D6"/>
    <w:rsid w:val="004C2801"/>
    <w:rsid w:val="004C352B"/>
    <w:rsid w:val="004C6454"/>
    <w:rsid w:val="004C6B83"/>
    <w:rsid w:val="004C6D75"/>
    <w:rsid w:val="004D06E0"/>
    <w:rsid w:val="004D1C30"/>
    <w:rsid w:val="004D5CDF"/>
    <w:rsid w:val="004D7CED"/>
    <w:rsid w:val="004E1C8F"/>
    <w:rsid w:val="004E2DAE"/>
    <w:rsid w:val="004E491B"/>
    <w:rsid w:val="004F5C93"/>
    <w:rsid w:val="004F5CE0"/>
    <w:rsid w:val="005042F2"/>
    <w:rsid w:val="005050C8"/>
    <w:rsid w:val="005068D8"/>
    <w:rsid w:val="0052153A"/>
    <w:rsid w:val="0052226E"/>
    <w:rsid w:val="00532DA8"/>
    <w:rsid w:val="005441C6"/>
    <w:rsid w:val="00545F00"/>
    <w:rsid w:val="00554013"/>
    <w:rsid w:val="0056028A"/>
    <w:rsid w:val="00560435"/>
    <w:rsid w:val="0056271C"/>
    <w:rsid w:val="0056659B"/>
    <w:rsid w:val="005677BB"/>
    <w:rsid w:val="005747A8"/>
    <w:rsid w:val="0057689E"/>
    <w:rsid w:val="00581C1A"/>
    <w:rsid w:val="005859A6"/>
    <w:rsid w:val="0059046A"/>
    <w:rsid w:val="0059316C"/>
    <w:rsid w:val="005A0F03"/>
    <w:rsid w:val="005A1AE9"/>
    <w:rsid w:val="005A31D0"/>
    <w:rsid w:val="005A4001"/>
    <w:rsid w:val="005A7F2F"/>
    <w:rsid w:val="005B2D17"/>
    <w:rsid w:val="005B36AA"/>
    <w:rsid w:val="005B7A98"/>
    <w:rsid w:val="005C1D81"/>
    <w:rsid w:val="005C7D7B"/>
    <w:rsid w:val="005D409A"/>
    <w:rsid w:val="005D50AF"/>
    <w:rsid w:val="005D5A29"/>
    <w:rsid w:val="005F6A93"/>
    <w:rsid w:val="005F71E6"/>
    <w:rsid w:val="005F73E6"/>
    <w:rsid w:val="00601FA6"/>
    <w:rsid w:val="006027C7"/>
    <w:rsid w:val="00605404"/>
    <w:rsid w:val="00606F37"/>
    <w:rsid w:val="00612191"/>
    <w:rsid w:val="006121C0"/>
    <w:rsid w:val="00622A57"/>
    <w:rsid w:val="006266A5"/>
    <w:rsid w:val="00636949"/>
    <w:rsid w:val="00642EEF"/>
    <w:rsid w:val="00646261"/>
    <w:rsid w:val="006548C0"/>
    <w:rsid w:val="00656C17"/>
    <w:rsid w:val="006677F1"/>
    <w:rsid w:val="00673BD6"/>
    <w:rsid w:val="00681599"/>
    <w:rsid w:val="00683B10"/>
    <w:rsid w:val="00687F69"/>
    <w:rsid w:val="00691293"/>
    <w:rsid w:val="0069516D"/>
    <w:rsid w:val="00697D68"/>
    <w:rsid w:val="006A00B3"/>
    <w:rsid w:val="006A3BD5"/>
    <w:rsid w:val="006B0846"/>
    <w:rsid w:val="006B2F34"/>
    <w:rsid w:val="006C12C9"/>
    <w:rsid w:val="006C3E5E"/>
    <w:rsid w:val="006D2FE7"/>
    <w:rsid w:val="006D4ED3"/>
    <w:rsid w:val="006D757B"/>
    <w:rsid w:val="006E21D0"/>
    <w:rsid w:val="006E335D"/>
    <w:rsid w:val="006E47A1"/>
    <w:rsid w:val="006E7460"/>
    <w:rsid w:val="00705E6A"/>
    <w:rsid w:val="00710B6B"/>
    <w:rsid w:val="00713A83"/>
    <w:rsid w:val="00715545"/>
    <w:rsid w:val="0071748E"/>
    <w:rsid w:val="00720F0E"/>
    <w:rsid w:val="007332BA"/>
    <w:rsid w:val="007336EA"/>
    <w:rsid w:val="007357A6"/>
    <w:rsid w:val="00736C00"/>
    <w:rsid w:val="00743485"/>
    <w:rsid w:val="00745F84"/>
    <w:rsid w:val="007575FE"/>
    <w:rsid w:val="00761E1D"/>
    <w:rsid w:val="00764ED6"/>
    <w:rsid w:val="00765070"/>
    <w:rsid w:val="00773124"/>
    <w:rsid w:val="007742E5"/>
    <w:rsid w:val="00776C4E"/>
    <w:rsid w:val="00777194"/>
    <w:rsid w:val="00777A61"/>
    <w:rsid w:val="00780339"/>
    <w:rsid w:val="007836B0"/>
    <w:rsid w:val="00783FB2"/>
    <w:rsid w:val="00787355"/>
    <w:rsid w:val="0079190F"/>
    <w:rsid w:val="00792F7B"/>
    <w:rsid w:val="00793C0E"/>
    <w:rsid w:val="007A7159"/>
    <w:rsid w:val="007B3577"/>
    <w:rsid w:val="007B4136"/>
    <w:rsid w:val="007C0653"/>
    <w:rsid w:val="007C1DBD"/>
    <w:rsid w:val="007C31E9"/>
    <w:rsid w:val="007D0E93"/>
    <w:rsid w:val="007D174A"/>
    <w:rsid w:val="007E04A8"/>
    <w:rsid w:val="007E3F60"/>
    <w:rsid w:val="007F7A5B"/>
    <w:rsid w:val="0080261D"/>
    <w:rsid w:val="00804F4B"/>
    <w:rsid w:val="00806980"/>
    <w:rsid w:val="00814825"/>
    <w:rsid w:val="00817200"/>
    <w:rsid w:val="00820771"/>
    <w:rsid w:val="00821B26"/>
    <w:rsid w:val="00821B4B"/>
    <w:rsid w:val="00823B49"/>
    <w:rsid w:val="008314B5"/>
    <w:rsid w:val="00841195"/>
    <w:rsid w:val="00842F9B"/>
    <w:rsid w:val="0084633B"/>
    <w:rsid w:val="00846EA8"/>
    <w:rsid w:val="00853932"/>
    <w:rsid w:val="0086476C"/>
    <w:rsid w:val="0086662A"/>
    <w:rsid w:val="0087369C"/>
    <w:rsid w:val="0087477C"/>
    <w:rsid w:val="00876F88"/>
    <w:rsid w:val="00885CD3"/>
    <w:rsid w:val="008860AA"/>
    <w:rsid w:val="00891246"/>
    <w:rsid w:val="008922FD"/>
    <w:rsid w:val="00894412"/>
    <w:rsid w:val="008968C4"/>
    <w:rsid w:val="008A27B2"/>
    <w:rsid w:val="008A27DC"/>
    <w:rsid w:val="008A56A0"/>
    <w:rsid w:val="008A6A41"/>
    <w:rsid w:val="008A6A9B"/>
    <w:rsid w:val="008B1D8B"/>
    <w:rsid w:val="008C0EF5"/>
    <w:rsid w:val="008C4C78"/>
    <w:rsid w:val="008C64BB"/>
    <w:rsid w:val="008E3FB0"/>
    <w:rsid w:val="008E7F81"/>
    <w:rsid w:val="008F2BBB"/>
    <w:rsid w:val="009077FA"/>
    <w:rsid w:val="009111BD"/>
    <w:rsid w:val="009111F7"/>
    <w:rsid w:val="00923F29"/>
    <w:rsid w:val="009317A1"/>
    <w:rsid w:val="00936044"/>
    <w:rsid w:val="0094188F"/>
    <w:rsid w:val="0094503B"/>
    <w:rsid w:val="0094750E"/>
    <w:rsid w:val="00950B46"/>
    <w:rsid w:val="009548C0"/>
    <w:rsid w:val="009568E3"/>
    <w:rsid w:val="00960C48"/>
    <w:rsid w:val="00985298"/>
    <w:rsid w:val="00990C9C"/>
    <w:rsid w:val="00992D77"/>
    <w:rsid w:val="009930AB"/>
    <w:rsid w:val="00995649"/>
    <w:rsid w:val="009A3A32"/>
    <w:rsid w:val="009A706A"/>
    <w:rsid w:val="009B080B"/>
    <w:rsid w:val="009D231B"/>
    <w:rsid w:val="009D2405"/>
    <w:rsid w:val="009E7DBD"/>
    <w:rsid w:val="009F2E7E"/>
    <w:rsid w:val="009F5CA4"/>
    <w:rsid w:val="009F7A55"/>
    <w:rsid w:val="00A06578"/>
    <w:rsid w:val="00A06E9E"/>
    <w:rsid w:val="00A10C08"/>
    <w:rsid w:val="00A15A41"/>
    <w:rsid w:val="00A16061"/>
    <w:rsid w:val="00A17B40"/>
    <w:rsid w:val="00A200B6"/>
    <w:rsid w:val="00A21056"/>
    <w:rsid w:val="00A2345D"/>
    <w:rsid w:val="00A246B4"/>
    <w:rsid w:val="00A256D6"/>
    <w:rsid w:val="00A2591B"/>
    <w:rsid w:val="00A260D5"/>
    <w:rsid w:val="00A32970"/>
    <w:rsid w:val="00A37B95"/>
    <w:rsid w:val="00A451DA"/>
    <w:rsid w:val="00A45BA0"/>
    <w:rsid w:val="00A45EFC"/>
    <w:rsid w:val="00A53ACB"/>
    <w:rsid w:val="00A55B2D"/>
    <w:rsid w:val="00A65F3F"/>
    <w:rsid w:val="00A702B6"/>
    <w:rsid w:val="00A826EC"/>
    <w:rsid w:val="00A84FAB"/>
    <w:rsid w:val="00A91DAE"/>
    <w:rsid w:val="00A933EC"/>
    <w:rsid w:val="00A94D1D"/>
    <w:rsid w:val="00A96185"/>
    <w:rsid w:val="00A977F3"/>
    <w:rsid w:val="00AA608D"/>
    <w:rsid w:val="00AA7D62"/>
    <w:rsid w:val="00AB64CF"/>
    <w:rsid w:val="00AB765E"/>
    <w:rsid w:val="00AC5FEC"/>
    <w:rsid w:val="00AD0427"/>
    <w:rsid w:val="00AD1974"/>
    <w:rsid w:val="00AD3B9C"/>
    <w:rsid w:val="00AD54A9"/>
    <w:rsid w:val="00AD73F7"/>
    <w:rsid w:val="00AD7BB1"/>
    <w:rsid w:val="00AE2B02"/>
    <w:rsid w:val="00AE3CE7"/>
    <w:rsid w:val="00AE5B28"/>
    <w:rsid w:val="00AF375E"/>
    <w:rsid w:val="00B00129"/>
    <w:rsid w:val="00B06719"/>
    <w:rsid w:val="00B10991"/>
    <w:rsid w:val="00B13509"/>
    <w:rsid w:val="00B16045"/>
    <w:rsid w:val="00B16984"/>
    <w:rsid w:val="00B16E7A"/>
    <w:rsid w:val="00B223A5"/>
    <w:rsid w:val="00B22BF5"/>
    <w:rsid w:val="00B33F7D"/>
    <w:rsid w:val="00B35378"/>
    <w:rsid w:val="00B4054F"/>
    <w:rsid w:val="00B4131E"/>
    <w:rsid w:val="00B41599"/>
    <w:rsid w:val="00B46B69"/>
    <w:rsid w:val="00B475E8"/>
    <w:rsid w:val="00B477A5"/>
    <w:rsid w:val="00B52E18"/>
    <w:rsid w:val="00B53AE0"/>
    <w:rsid w:val="00B546D7"/>
    <w:rsid w:val="00B62ADA"/>
    <w:rsid w:val="00B7173F"/>
    <w:rsid w:val="00B72A17"/>
    <w:rsid w:val="00B73A82"/>
    <w:rsid w:val="00B810AB"/>
    <w:rsid w:val="00B811C7"/>
    <w:rsid w:val="00B82172"/>
    <w:rsid w:val="00B831CF"/>
    <w:rsid w:val="00B923F1"/>
    <w:rsid w:val="00B925BB"/>
    <w:rsid w:val="00B9598B"/>
    <w:rsid w:val="00B962A4"/>
    <w:rsid w:val="00B962EB"/>
    <w:rsid w:val="00BA3163"/>
    <w:rsid w:val="00BA76E0"/>
    <w:rsid w:val="00BA7F81"/>
    <w:rsid w:val="00BC31D5"/>
    <w:rsid w:val="00BC3C40"/>
    <w:rsid w:val="00BD57B9"/>
    <w:rsid w:val="00BD5A64"/>
    <w:rsid w:val="00BD7F1E"/>
    <w:rsid w:val="00BE090C"/>
    <w:rsid w:val="00BE1F14"/>
    <w:rsid w:val="00BE23F3"/>
    <w:rsid w:val="00BE30CA"/>
    <w:rsid w:val="00BE50AD"/>
    <w:rsid w:val="00BE6F7A"/>
    <w:rsid w:val="00BF192E"/>
    <w:rsid w:val="00BF47E9"/>
    <w:rsid w:val="00BF7CE5"/>
    <w:rsid w:val="00C00210"/>
    <w:rsid w:val="00C01F99"/>
    <w:rsid w:val="00C023E8"/>
    <w:rsid w:val="00C06250"/>
    <w:rsid w:val="00C06BBF"/>
    <w:rsid w:val="00C07099"/>
    <w:rsid w:val="00C1357E"/>
    <w:rsid w:val="00C13CF8"/>
    <w:rsid w:val="00C20FEF"/>
    <w:rsid w:val="00C25DD0"/>
    <w:rsid w:val="00C26D68"/>
    <w:rsid w:val="00C355B3"/>
    <w:rsid w:val="00C42ED4"/>
    <w:rsid w:val="00C44D3A"/>
    <w:rsid w:val="00C52135"/>
    <w:rsid w:val="00C52E8C"/>
    <w:rsid w:val="00C70AEF"/>
    <w:rsid w:val="00C72BFE"/>
    <w:rsid w:val="00C75693"/>
    <w:rsid w:val="00C83A46"/>
    <w:rsid w:val="00C95DCE"/>
    <w:rsid w:val="00CA2774"/>
    <w:rsid w:val="00CA5E15"/>
    <w:rsid w:val="00CA7F87"/>
    <w:rsid w:val="00CB20A4"/>
    <w:rsid w:val="00CB3AE4"/>
    <w:rsid w:val="00CB7B80"/>
    <w:rsid w:val="00CC0397"/>
    <w:rsid w:val="00CC0BB6"/>
    <w:rsid w:val="00CC1709"/>
    <w:rsid w:val="00CC54FD"/>
    <w:rsid w:val="00CD1D91"/>
    <w:rsid w:val="00CD3630"/>
    <w:rsid w:val="00CD3DBF"/>
    <w:rsid w:val="00CD5734"/>
    <w:rsid w:val="00CE20C1"/>
    <w:rsid w:val="00CE298B"/>
    <w:rsid w:val="00CE531C"/>
    <w:rsid w:val="00CE6F09"/>
    <w:rsid w:val="00CF01CA"/>
    <w:rsid w:val="00CF04B2"/>
    <w:rsid w:val="00CF04D6"/>
    <w:rsid w:val="00CF0E80"/>
    <w:rsid w:val="00CF3BD5"/>
    <w:rsid w:val="00CF5ECD"/>
    <w:rsid w:val="00CF7CAB"/>
    <w:rsid w:val="00D063FE"/>
    <w:rsid w:val="00D068F4"/>
    <w:rsid w:val="00D11368"/>
    <w:rsid w:val="00D16B0E"/>
    <w:rsid w:val="00D26909"/>
    <w:rsid w:val="00D27908"/>
    <w:rsid w:val="00D365AF"/>
    <w:rsid w:val="00D43876"/>
    <w:rsid w:val="00D46849"/>
    <w:rsid w:val="00D57988"/>
    <w:rsid w:val="00D65DFF"/>
    <w:rsid w:val="00D74E2A"/>
    <w:rsid w:val="00D7728D"/>
    <w:rsid w:val="00D77CD6"/>
    <w:rsid w:val="00D85859"/>
    <w:rsid w:val="00D91D0D"/>
    <w:rsid w:val="00D94E97"/>
    <w:rsid w:val="00DA0FD0"/>
    <w:rsid w:val="00DB0200"/>
    <w:rsid w:val="00DB22B9"/>
    <w:rsid w:val="00DB5FA3"/>
    <w:rsid w:val="00DC0FF7"/>
    <w:rsid w:val="00DC418F"/>
    <w:rsid w:val="00DC4832"/>
    <w:rsid w:val="00DD12CE"/>
    <w:rsid w:val="00DE252F"/>
    <w:rsid w:val="00DE25EA"/>
    <w:rsid w:val="00DE35A9"/>
    <w:rsid w:val="00DE4F00"/>
    <w:rsid w:val="00E26038"/>
    <w:rsid w:val="00E30A0C"/>
    <w:rsid w:val="00E32D53"/>
    <w:rsid w:val="00E40D35"/>
    <w:rsid w:val="00E4244D"/>
    <w:rsid w:val="00E47499"/>
    <w:rsid w:val="00E5127D"/>
    <w:rsid w:val="00E51B4B"/>
    <w:rsid w:val="00E62734"/>
    <w:rsid w:val="00E627A1"/>
    <w:rsid w:val="00E738AB"/>
    <w:rsid w:val="00E754EE"/>
    <w:rsid w:val="00E82740"/>
    <w:rsid w:val="00E82FE6"/>
    <w:rsid w:val="00E8767F"/>
    <w:rsid w:val="00E91157"/>
    <w:rsid w:val="00E93679"/>
    <w:rsid w:val="00E95F61"/>
    <w:rsid w:val="00E97A43"/>
    <w:rsid w:val="00EA1512"/>
    <w:rsid w:val="00EA20E4"/>
    <w:rsid w:val="00EA2C65"/>
    <w:rsid w:val="00EA6890"/>
    <w:rsid w:val="00EB4D48"/>
    <w:rsid w:val="00EC10E1"/>
    <w:rsid w:val="00EC1722"/>
    <w:rsid w:val="00EC2301"/>
    <w:rsid w:val="00ED454C"/>
    <w:rsid w:val="00ED4B76"/>
    <w:rsid w:val="00ED756F"/>
    <w:rsid w:val="00EE65EB"/>
    <w:rsid w:val="00EE67D2"/>
    <w:rsid w:val="00EF34C1"/>
    <w:rsid w:val="00EF5E74"/>
    <w:rsid w:val="00F018B7"/>
    <w:rsid w:val="00F119EA"/>
    <w:rsid w:val="00F1231B"/>
    <w:rsid w:val="00F169D3"/>
    <w:rsid w:val="00F20F97"/>
    <w:rsid w:val="00F26A7D"/>
    <w:rsid w:val="00F27C81"/>
    <w:rsid w:val="00F30475"/>
    <w:rsid w:val="00F33638"/>
    <w:rsid w:val="00F34B50"/>
    <w:rsid w:val="00F42A49"/>
    <w:rsid w:val="00F44349"/>
    <w:rsid w:val="00F451A9"/>
    <w:rsid w:val="00F50312"/>
    <w:rsid w:val="00F60764"/>
    <w:rsid w:val="00F61B95"/>
    <w:rsid w:val="00F61CF1"/>
    <w:rsid w:val="00F641A2"/>
    <w:rsid w:val="00F655E7"/>
    <w:rsid w:val="00F74278"/>
    <w:rsid w:val="00F82072"/>
    <w:rsid w:val="00F87C98"/>
    <w:rsid w:val="00FA2706"/>
    <w:rsid w:val="00FA580C"/>
    <w:rsid w:val="00FB1314"/>
    <w:rsid w:val="00FB2928"/>
    <w:rsid w:val="00FB4346"/>
    <w:rsid w:val="00FB6D0D"/>
    <w:rsid w:val="00FD1005"/>
    <w:rsid w:val="00FD1265"/>
    <w:rsid w:val="00FD64AD"/>
    <w:rsid w:val="00FE2E6B"/>
    <w:rsid w:val="00FF2001"/>
    <w:rsid w:val="00FF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06C45"/>
  <w15:chartTrackingRefBased/>
  <w15:docId w15:val="{D7ED5325-4377-4B56-8BE1-83F146650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0D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CF21-9612-4D0C-AA32-1238A901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4176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4</cp:revision>
  <cp:lastPrinted>2021-06-14T14:09:00Z</cp:lastPrinted>
  <dcterms:created xsi:type="dcterms:W3CDTF">2021-04-05T08:16:00Z</dcterms:created>
  <dcterms:modified xsi:type="dcterms:W3CDTF">2021-06-14T14:10:00Z</dcterms:modified>
</cp:coreProperties>
</file>